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5D50" w14:textId="2613E7BF" w:rsidR="00C60057" w:rsidRPr="00C60057" w:rsidRDefault="00C60057" w:rsidP="00C60057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/>
          <w:sz w:val="24"/>
          <w:szCs w:val="24"/>
        </w:rPr>
        <w:t>20</w:t>
      </w:r>
      <w:r w:rsidRPr="00C60057">
        <w:rPr>
          <w:rFonts w:ascii="メイリオ" w:eastAsia="メイリオ" w:hAnsi="メイリオ" w:cs="メイリオ" w:hint="eastAsia"/>
          <w:sz w:val="24"/>
          <w:szCs w:val="24"/>
        </w:rPr>
        <w:t>2</w:t>
      </w:r>
      <w:r w:rsidR="00493D4F">
        <w:rPr>
          <w:rFonts w:ascii="メイリオ" w:eastAsia="メイリオ" w:hAnsi="メイリオ" w:cs="メイリオ" w:hint="eastAsia"/>
          <w:sz w:val="24"/>
          <w:szCs w:val="24"/>
        </w:rPr>
        <w:t>4</w:t>
      </w:r>
      <w:r w:rsidRPr="00C60057">
        <w:rPr>
          <w:rFonts w:ascii="メイリオ" w:eastAsia="メイリオ" w:hAnsi="メイリオ" w:cs="メイリオ" w:hint="eastAsia"/>
          <w:sz w:val="24"/>
          <w:szCs w:val="24"/>
        </w:rPr>
        <w:t>年　　月　　日</w:t>
      </w:r>
    </w:p>
    <w:p w14:paraId="18026C21" w14:textId="77777777" w:rsidR="00C60057" w:rsidRPr="00C60057" w:rsidRDefault="00C60057" w:rsidP="00C60057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日本肥満症治療学会</w:t>
      </w:r>
    </w:p>
    <w:p w14:paraId="2FFAEBF5" w14:textId="77777777" w:rsidR="00C60057" w:rsidRPr="00C60057" w:rsidRDefault="00C60057" w:rsidP="00C60057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肥満症外科手術（減量・代謝改善手術）認定制度委員会　御中</w:t>
      </w:r>
    </w:p>
    <w:p w14:paraId="483AD1CC" w14:textId="77777777" w:rsidR="00C60057" w:rsidRPr="00C60057" w:rsidRDefault="00C60057" w:rsidP="00C60057">
      <w:pPr>
        <w:autoSpaceDE w:val="0"/>
        <w:autoSpaceDN w:val="0"/>
        <w:adjustRightInd w:val="0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138F5701" w14:textId="77777777" w:rsidR="00C60057" w:rsidRPr="00C60057" w:rsidRDefault="00C60057" w:rsidP="00C60057">
      <w:pPr>
        <w:autoSpaceDE w:val="0"/>
        <w:autoSpaceDN w:val="0"/>
        <w:adjustRightInd w:val="0"/>
        <w:jc w:val="center"/>
        <w:rPr>
          <w:rFonts w:ascii="メイリオ" w:eastAsia="メイリオ" w:hAnsi="メイリオ" w:cs="メイリオ"/>
          <w:kern w:val="0"/>
          <w:sz w:val="24"/>
          <w:szCs w:val="24"/>
          <w:u w:val="single"/>
          <w:lang w:eastAsia="zh-TW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  <w:lang w:eastAsia="zh-TW"/>
        </w:rPr>
        <w:t xml:space="preserve">申請者施設名　　　　　　　　　　　　　　　　　</w:t>
      </w:r>
    </w:p>
    <w:p w14:paraId="7D09774F" w14:textId="77777777" w:rsidR="00C60057" w:rsidRPr="00C60057" w:rsidRDefault="00C60057" w:rsidP="00C60057">
      <w:pPr>
        <w:autoSpaceDE w:val="0"/>
        <w:autoSpaceDN w:val="0"/>
        <w:adjustRightInd w:val="0"/>
        <w:spacing w:line="200" w:lineRule="atLeast"/>
        <w:jc w:val="left"/>
        <w:rPr>
          <w:rFonts w:ascii="メイリオ" w:eastAsia="メイリオ" w:hAnsi="メイリオ" w:cs="メイリオ"/>
          <w:kern w:val="0"/>
          <w:sz w:val="24"/>
          <w:szCs w:val="24"/>
          <w:lang w:eastAsia="zh-TW"/>
        </w:rPr>
      </w:pPr>
    </w:p>
    <w:p w14:paraId="6F330982" w14:textId="1773A34E" w:rsidR="00C60057" w:rsidRPr="00C60057" w:rsidRDefault="00C60057" w:rsidP="00C60057">
      <w:pPr>
        <w:autoSpaceDE w:val="0"/>
        <w:autoSpaceDN w:val="0"/>
        <w:adjustRightInd w:val="0"/>
        <w:spacing w:line="0" w:lineRule="atLeast"/>
        <w:ind w:left="240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日本肥満症治療学会</w:t>
      </w:r>
      <w:r w:rsidRPr="00C60057">
        <w:rPr>
          <w:rFonts w:ascii="メイリオ" w:eastAsia="メイリオ" w:hAnsi="メイリオ" w:cs="メイリオ" w:hint="eastAsia"/>
          <w:b/>
          <w:sz w:val="24"/>
          <w:szCs w:val="24"/>
        </w:rPr>
        <w:t>による肥満症外科手術（減量・代謝改善手術）</w:t>
      </w:r>
      <w:r w:rsidRPr="00C60057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認定施設更新申請</w:t>
      </w:r>
    </w:p>
    <w:p w14:paraId="1400AB27" w14:textId="77777777" w:rsidR="00C60057" w:rsidRPr="00C60057" w:rsidRDefault="00C60057" w:rsidP="00C60057">
      <w:pPr>
        <w:autoSpaceDE w:val="0"/>
        <w:autoSpaceDN w:val="0"/>
        <w:adjustRightInd w:val="0"/>
        <w:spacing w:line="0" w:lineRule="atLeast"/>
        <w:ind w:left="24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標記について, 別途書類を提出しますので, よろしくお願いいたします</w:t>
      </w:r>
      <w:r w:rsidRPr="00C60057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.</w:t>
      </w:r>
    </w:p>
    <w:p w14:paraId="78B2B26F" w14:textId="77777777" w:rsidR="00C60057" w:rsidRPr="00C60057" w:rsidRDefault="00C60057" w:rsidP="00C60057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7A744029" w14:textId="77777777" w:rsidR="00C60057" w:rsidRPr="00C60057" w:rsidRDefault="00C60057" w:rsidP="00C60057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58CE5E34" w14:textId="77777777" w:rsidR="00C60057" w:rsidRPr="00C60057" w:rsidRDefault="00C60057" w:rsidP="00C60057">
      <w:pPr>
        <w:pStyle w:val="ae"/>
        <w:rPr>
          <w:rFonts w:ascii="メイリオ" w:eastAsia="メイリオ" w:hAnsi="メイリオ" w:cs="メイリオ"/>
        </w:rPr>
      </w:pPr>
      <w:r w:rsidRPr="00C60057">
        <w:rPr>
          <w:rFonts w:ascii="メイリオ" w:eastAsia="メイリオ" w:hAnsi="メイリオ" w:cs="メイリオ" w:hint="eastAsia"/>
        </w:rPr>
        <w:t>記</w:t>
      </w:r>
    </w:p>
    <w:p w14:paraId="0000CDBB" w14:textId="77777777" w:rsidR="00C60057" w:rsidRPr="00C60057" w:rsidRDefault="00C60057" w:rsidP="00C60057">
      <w:pPr>
        <w:rPr>
          <w:rFonts w:ascii="メイリオ" w:eastAsia="メイリオ" w:hAnsi="メイリオ" w:cs="メイリオ"/>
          <w:sz w:val="24"/>
          <w:szCs w:val="24"/>
        </w:rPr>
      </w:pPr>
    </w:p>
    <w:p w14:paraId="39E1346F" w14:textId="77777777" w:rsidR="00C60057" w:rsidRPr="00C60057" w:rsidRDefault="00C60057" w:rsidP="00C60057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認定施設認定申請書</w:t>
      </w:r>
    </w:p>
    <w:p w14:paraId="0FA55454" w14:textId="77777777" w:rsidR="00C60057" w:rsidRPr="00C60057" w:rsidRDefault="00C60057" w:rsidP="00C60057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診療施設内容説明書</w:t>
      </w:r>
    </w:p>
    <w:p w14:paraId="54A0DF26" w14:textId="77777777" w:rsidR="00C60057" w:rsidRPr="00C60057" w:rsidRDefault="00C60057" w:rsidP="00C60057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治療体制報告書</w:t>
      </w:r>
    </w:p>
    <w:p w14:paraId="3A9D9D55" w14:textId="77777777" w:rsidR="00C60057" w:rsidRPr="00C60057" w:rsidRDefault="00C60057" w:rsidP="00C60057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手術内容報告書</w:t>
      </w:r>
    </w:p>
    <w:p w14:paraId="4BA98844" w14:textId="77777777" w:rsidR="00C60057" w:rsidRPr="00C60057" w:rsidRDefault="00C60057" w:rsidP="00C60057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研修実績報告書</w:t>
      </w:r>
    </w:p>
    <w:p w14:paraId="41DD6FFF" w14:textId="77777777" w:rsidR="00C60057" w:rsidRPr="00C60057" w:rsidRDefault="00C60057" w:rsidP="00C60057">
      <w:pPr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 xml:space="preserve">　以上, 正本1通・副本1通, 計2通</w:t>
      </w:r>
    </w:p>
    <w:p w14:paraId="671E5490" w14:textId="77777777" w:rsidR="00C60057" w:rsidRPr="00C60057" w:rsidRDefault="00C60057" w:rsidP="00C60057">
      <w:pPr>
        <w:rPr>
          <w:rFonts w:ascii="メイリオ" w:eastAsia="メイリオ" w:hAnsi="メイリオ" w:cs="メイリオ"/>
          <w:sz w:val="24"/>
          <w:szCs w:val="24"/>
        </w:rPr>
      </w:pPr>
    </w:p>
    <w:p w14:paraId="119F0ABB" w14:textId="77777777" w:rsidR="00C60057" w:rsidRPr="00C60057" w:rsidRDefault="00C60057" w:rsidP="00C60057">
      <w:pPr>
        <w:jc w:val="left"/>
        <w:rPr>
          <w:rFonts w:ascii="メイリオ" w:eastAsia="メイリオ" w:hAnsi="メイリオ" w:cs="メイリオ"/>
          <w:sz w:val="22"/>
        </w:rPr>
      </w:pPr>
      <w:r w:rsidRPr="00C60057">
        <w:rPr>
          <w:rFonts w:ascii="メイリオ" w:eastAsia="メイリオ" w:hAnsi="メイリオ" w:cs="メイリオ" w:hint="eastAsia"/>
          <w:sz w:val="22"/>
        </w:rPr>
        <w:t>※申請書類の送付先：</w:t>
      </w:r>
      <w:r w:rsidRPr="00C60057">
        <w:rPr>
          <w:rFonts w:ascii="メイリオ" w:eastAsia="メイリオ" w:hAnsi="メイリオ" w:cs="メイリオ" w:hint="eastAsia"/>
          <w:sz w:val="22"/>
        </w:rPr>
        <w:br/>
      </w:r>
      <w:r w:rsidRPr="00C60057">
        <w:rPr>
          <w:rFonts w:ascii="メイリオ" w:eastAsia="メイリオ" w:hAnsi="メイリオ" w:cs="メイリオ"/>
          <w:sz w:val="22"/>
        </w:rPr>
        <w:t xml:space="preserve">〒113-0033　</w:t>
      </w:r>
      <w:r w:rsidRPr="00C60057">
        <w:rPr>
          <w:rFonts w:ascii="メイリオ" w:eastAsia="メイリオ" w:hAnsi="メイリオ" w:cs="メイリオ" w:hint="eastAsia"/>
          <w:sz w:val="22"/>
        </w:rPr>
        <w:t xml:space="preserve">東京都文京区本郷3-35-4　不二光学ビル3階　　　　　　　　　　　　　　　　　　　株式会社コンパス内　日本肥満症治療学会事務局　</w:t>
      </w:r>
    </w:p>
    <w:p w14:paraId="1D6B696C" w14:textId="77777777" w:rsidR="00C60057" w:rsidRPr="00C60057" w:rsidRDefault="00C60057" w:rsidP="00C60057">
      <w:pPr>
        <w:jc w:val="left"/>
        <w:rPr>
          <w:rFonts w:ascii="メイリオ" w:eastAsia="メイリオ" w:hAnsi="メイリオ" w:cs="メイリオ"/>
          <w:bCs/>
          <w:sz w:val="22"/>
        </w:rPr>
      </w:pPr>
      <w:r w:rsidRPr="00C60057">
        <w:rPr>
          <w:rFonts w:ascii="メイリオ" w:eastAsia="メイリオ" w:hAnsi="メイリオ" w:cs="メイリオ" w:hint="eastAsia"/>
          <w:sz w:val="22"/>
        </w:rPr>
        <w:t xml:space="preserve">肥満症外科手術（減量・代謝改善手術）制度委員会　　　　　　　　　　　　　　　　　　　　</w:t>
      </w:r>
      <w:r w:rsidRPr="00C60057">
        <w:rPr>
          <w:rFonts w:ascii="メイリオ" w:eastAsia="メイリオ" w:hAnsi="メイリオ" w:cs="メイリオ"/>
          <w:sz w:val="22"/>
        </w:rPr>
        <w:t>TEL: 03-5840-6131</w:t>
      </w:r>
    </w:p>
    <w:p w14:paraId="3CB824A2" w14:textId="77777777" w:rsidR="00C60057" w:rsidRPr="00C60057" w:rsidRDefault="00C60057" w:rsidP="00C60057">
      <w:pPr>
        <w:jc w:val="left"/>
        <w:rPr>
          <w:rFonts w:ascii="メイリオ" w:eastAsia="メイリオ" w:hAnsi="メイリオ" w:cs="メイリオ"/>
          <w:sz w:val="22"/>
          <w:u w:val="single"/>
        </w:rPr>
      </w:pPr>
      <w:r w:rsidRPr="00C60057">
        <w:rPr>
          <w:rFonts w:ascii="メイリオ" w:eastAsia="メイリオ" w:hAnsi="メイリオ" w:cs="メイリオ" w:hint="eastAsia"/>
          <w:bCs/>
          <w:sz w:val="22"/>
        </w:rPr>
        <w:t xml:space="preserve">FAX: </w:t>
      </w:r>
      <w:r w:rsidRPr="00C60057">
        <w:rPr>
          <w:rFonts w:ascii="メイリオ" w:eastAsia="メイリオ" w:hAnsi="メイリオ" w:cs="メイリオ"/>
          <w:bCs/>
          <w:sz w:val="22"/>
        </w:rPr>
        <w:t>03-5840-6130</w:t>
      </w:r>
    </w:p>
    <w:p w14:paraId="1F8D8628" w14:textId="77777777" w:rsidR="00910B5F" w:rsidRPr="00C60057" w:rsidRDefault="00910B5F" w:rsidP="00910B5F">
      <w:pPr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bookmarkStart w:id="0" w:name="_Hlk129782908"/>
      <w:r w:rsidRPr="00C60057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認定施設認定申請書</w:t>
      </w:r>
    </w:p>
    <w:p w14:paraId="136063C2" w14:textId="77777777" w:rsidR="00910B5F" w:rsidRPr="00C60057" w:rsidRDefault="00910B5F" w:rsidP="00910B5F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73DFB7EE" w14:textId="77777777" w:rsidR="00910B5F" w:rsidRPr="00C60057" w:rsidRDefault="00910B5F" w:rsidP="00910B5F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日本肥満症治療学会</w:t>
      </w:r>
    </w:p>
    <w:p w14:paraId="68A016FA" w14:textId="77777777" w:rsidR="00910B5F" w:rsidRPr="00C60057" w:rsidRDefault="00910B5F" w:rsidP="00910B5F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肥満症外科手術（減量・代謝改善手術）認定制度委員会　御中</w:t>
      </w:r>
    </w:p>
    <w:p w14:paraId="609E55DA" w14:textId="77777777" w:rsidR="00910B5F" w:rsidRPr="00C60057" w:rsidRDefault="00910B5F" w:rsidP="00910B5F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35506EA7" w14:textId="77777777" w:rsidR="00910B5F" w:rsidRPr="00C60057" w:rsidRDefault="00910B5F" w:rsidP="00910B5F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当病院を日本肥満症治療学会</w:t>
      </w:r>
      <w:r w:rsidRPr="00C60057">
        <w:rPr>
          <w:rFonts w:ascii="メイリオ" w:eastAsia="メイリオ" w:hAnsi="メイリオ" w:cs="メイリオ" w:hint="eastAsia"/>
          <w:sz w:val="24"/>
          <w:szCs w:val="24"/>
        </w:rPr>
        <w:t>肥満症外科手術（減量・代謝改善手術）認定施設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として, 申請します.</w:t>
      </w:r>
    </w:p>
    <w:p w14:paraId="69B1CA11" w14:textId="77777777" w:rsidR="00910B5F" w:rsidRPr="00C60057" w:rsidRDefault="00910B5F" w:rsidP="00910B5F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4A1E05D" w14:textId="77777777" w:rsidR="00910B5F" w:rsidRPr="00C60057" w:rsidRDefault="00910B5F" w:rsidP="00910B5F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病院名　　　　　　　　　　　　　　　　　　　　　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</w:p>
    <w:p w14:paraId="31294918" w14:textId="77777777" w:rsidR="00910B5F" w:rsidRPr="00C60057" w:rsidRDefault="00910B5F" w:rsidP="00910B5F">
      <w:pPr>
        <w:autoSpaceDE w:val="0"/>
        <w:autoSpaceDN w:val="0"/>
        <w:adjustRightInd w:val="0"/>
        <w:spacing w:line="300" w:lineRule="exact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17E5FA7C" w14:textId="77777777" w:rsidR="00910B5F" w:rsidRPr="00C60057" w:rsidRDefault="00910B5F" w:rsidP="00910B5F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  <w:lang w:eastAsia="zh-TW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  <w:lang w:eastAsia="zh-TW"/>
        </w:rPr>
        <w:t>病院長氏名　　　　　　　　　　　　　　　　　　　　　　　　　　　　　公印</w:t>
      </w:r>
    </w:p>
    <w:p w14:paraId="6CC71593" w14:textId="77777777" w:rsidR="00910B5F" w:rsidRPr="00C60057" w:rsidRDefault="00910B5F" w:rsidP="00910B5F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所在地　〒　　　　　　　　　　　　　　　　　　　　　　　　　　　　　　　</w:t>
      </w:r>
    </w:p>
    <w:p w14:paraId="2C93A0E3" w14:textId="77777777" w:rsidR="00910B5F" w:rsidRPr="00C60057" w:rsidRDefault="00910B5F" w:rsidP="00910B5F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  <w:lang w:eastAsia="zh-TW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  <w:lang w:eastAsia="zh-TW"/>
        </w:rPr>
        <w:t xml:space="preserve">電話　　　　　　　　　　　　　　　　　　　　　　　　　　　　　　　　　　</w:t>
      </w:r>
    </w:p>
    <w:p w14:paraId="3690014D" w14:textId="77777777" w:rsidR="00910B5F" w:rsidRPr="00C60057" w:rsidRDefault="00910B5F" w:rsidP="00910B5F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/>
          <w:kern w:val="0"/>
          <w:sz w:val="24"/>
          <w:szCs w:val="24"/>
          <w:u w:val="single"/>
        </w:rPr>
        <w:t>FAX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</w:t>
      </w:r>
    </w:p>
    <w:p w14:paraId="4D8EC2D6" w14:textId="77777777" w:rsidR="00910B5F" w:rsidRPr="00C60057" w:rsidRDefault="00910B5F" w:rsidP="00910B5F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/>
          <w:kern w:val="0"/>
          <w:sz w:val="24"/>
          <w:szCs w:val="24"/>
          <w:u w:val="single"/>
        </w:rPr>
        <w:t>URL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</w:p>
    <w:p w14:paraId="78D559BD" w14:textId="77777777" w:rsidR="00910B5F" w:rsidRPr="00C60057" w:rsidRDefault="00910B5F" w:rsidP="00910B5F">
      <w:pPr>
        <w:autoSpaceDE w:val="0"/>
        <w:autoSpaceDN w:val="0"/>
        <w:adjustRightInd w:val="0"/>
        <w:spacing w:line="300" w:lineRule="exact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</w:p>
    <w:p w14:paraId="2BE0AB3C" w14:textId="77777777" w:rsidR="00910B5F" w:rsidRPr="00C60057" w:rsidRDefault="00910B5F" w:rsidP="00910B5F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  <w:lang w:eastAsia="zh-TW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  <w:lang w:eastAsia="zh-TW"/>
        </w:rPr>
        <w:t xml:space="preserve">診療科名　　　　　　　　　　　　　　　　　　　　　　　　　　　　　　　　</w:t>
      </w:r>
    </w:p>
    <w:p w14:paraId="6515F523" w14:textId="77777777" w:rsidR="00910B5F" w:rsidRPr="00C60057" w:rsidRDefault="00910B5F" w:rsidP="00910B5F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  <w:lang w:eastAsia="zh-TW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  <w:lang w:eastAsia="zh-TW"/>
        </w:rPr>
        <w:t xml:space="preserve">指導責任者氏名　　　　　　　　　　　　　　　　　　　　　　　　　　　　　</w:t>
      </w:r>
    </w:p>
    <w:p w14:paraId="166A1F7A" w14:textId="77777777" w:rsidR="00910B5F" w:rsidRPr="00C60057" w:rsidRDefault="00910B5F" w:rsidP="00910B5F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指導責任者本人署名・押印　　　　　　　　　　　　　　　　　　　　　　　　</w:t>
      </w:r>
    </w:p>
    <w:p w14:paraId="0046440C" w14:textId="77777777" w:rsidR="00910B5F" w:rsidRPr="00C60057" w:rsidRDefault="00910B5F" w:rsidP="00910B5F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指導責任者が変更となった場合には、新規申請用書類による再審査が必要である。</w:t>
      </w:r>
    </w:p>
    <w:p w14:paraId="22AD20BB" w14:textId="77777777" w:rsidR="00910B5F" w:rsidRPr="00C60057" w:rsidRDefault="00910B5F" w:rsidP="00910B5F">
      <w:pPr>
        <w:autoSpaceDE w:val="0"/>
        <w:autoSpaceDN w:val="0"/>
        <w:adjustRightInd w:val="0"/>
        <w:spacing w:line="300" w:lineRule="exact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</w:p>
    <w:p w14:paraId="66CD6B64" w14:textId="77777777" w:rsidR="00910B5F" w:rsidRPr="00C60057" w:rsidRDefault="00910B5F" w:rsidP="00910B5F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本申請に関する問い合わせ先</w:t>
      </w:r>
    </w:p>
    <w:p w14:paraId="719DD229" w14:textId="77777777" w:rsidR="00910B5F" w:rsidRPr="00C60057" w:rsidRDefault="00910B5F" w:rsidP="00910B5F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担当部署　　　　　　　　　　　　　　　　　　　　　　　　　　　　　　　　</w:t>
      </w:r>
    </w:p>
    <w:p w14:paraId="4E94723E" w14:textId="77777777" w:rsidR="00910B5F" w:rsidRPr="00C60057" w:rsidRDefault="00910B5F" w:rsidP="00910B5F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担当者氏名　　　　　　　　　　　　　　　　　　　　　　　　　　　　　　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</w:t>
      </w:r>
    </w:p>
    <w:p w14:paraId="2FEF9E66" w14:textId="77777777" w:rsidR="00910B5F" w:rsidRPr="00C60057" w:rsidRDefault="00910B5F" w:rsidP="00910B5F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担当者 E-mail　　　　　　　　　　　　　　　　　　　　　　　     　　　　</w:t>
      </w:r>
    </w:p>
    <w:p w14:paraId="00AACA5B" w14:textId="77777777" w:rsidR="00910B5F" w:rsidRPr="00C60057" w:rsidRDefault="00910B5F" w:rsidP="00910B5F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診療施設内容説明書</w:t>
      </w:r>
    </w:p>
    <w:p w14:paraId="3321BE15" w14:textId="77777777" w:rsidR="00910B5F" w:rsidRPr="00C60057" w:rsidRDefault="00910B5F" w:rsidP="00910B5F">
      <w:pPr>
        <w:autoSpaceDE w:val="0"/>
        <w:autoSpaceDN w:val="0"/>
        <w:adjustRightInd w:val="0"/>
        <w:ind w:leftChars="202" w:left="424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3085E7E0" w14:textId="77777777" w:rsidR="00910B5F" w:rsidRPr="00C60057" w:rsidRDefault="00910B5F" w:rsidP="00910B5F">
      <w:pPr>
        <w:ind w:firstLine="36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貴施設での診療施設の内容についてお答えください.</w:t>
      </w:r>
    </w:p>
    <w:p w14:paraId="1C1D3CDA" w14:textId="77777777" w:rsidR="00910B5F" w:rsidRPr="00C60057" w:rsidRDefault="00910B5F" w:rsidP="00910B5F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28B4496E" w14:textId="77777777" w:rsidR="00910B5F" w:rsidRPr="00C60057" w:rsidRDefault="00910B5F" w:rsidP="00910B5F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  <w:lang w:eastAsia="zh-TW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  <w:lang w:eastAsia="zh-TW"/>
        </w:rPr>
        <w:t xml:space="preserve">診療科名　　　　　　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lang w:eastAsia="zh-TW"/>
        </w:rPr>
        <w:t xml:space="preserve">　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  <w:lang w:eastAsia="zh-TW"/>
        </w:rPr>
        <w:t>病床数　　　　床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lang w:eastAsia="zh-TW"/>
        </w:rPr>
        <w:t xml:space="preserve">　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  <w:lang w:eastAsia="zh-TW"/>
        </w:rPr>
        <w:t>常勤医師数　　　　名</w:t>
      </w:r>
    </w:p>
    <w:p w14:paraId="2771D512" w14:textId="77777777" w:rsidR="00910B5F" w:rsidRPr="00C60057" w:rsidRDefault="00910B5F" w:rsidP="00910B5F">
      <w:pPr>
        <w:rPr>
          <w:rFonts w:ascii="メイリオ" w:eastAsia="メイリオ" w:hAnsi="メイリオ" w:cs="メイリオ"/>
          <w:kern w:val="0"/>
          <w:sz w:val="24"/>
          <w:szCs w:val="24"/>
          <w:lang w:eastAsia="zh-TW"/>
        </w:rPr>
      </w:pPr>
    </w:p>
    <w:p w14:paraId="5507D609" w14:textId="77777777" w:rsidR="00910B5F" w:rsidRPr="00C60057" w:rsidRDefault="00910B5F" w:rsidP="00910B5F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  <w:lang w:eastAsia="zh-TW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lang w:eastAsia="zh-TW"/>
        </w:rPr>
        <w:t xml:space="preserve">日本外科学会：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  <w:lang w:eastAsia="zh-TW"/>
        </w:rPr>
        <w:t>専門医　　　名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lang w:eastAsia="zh-TW"/>
        </w:rPr>
        <w:t xml:space="preserve">　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  <w:lang w:eastAsia="zh-TW"/>
        </w:rPr>
        <w:t>指導医　　　名</w:t>
      </w:r>
    </w:p>
    <w:p w14:paraId="28AB0C32" w14:textId="77777777" w:rsidR="00910B5F" w:rsidRPr="00C60057" w:rsidRDefault="00910B5F" w:rsidP="00910B5F">
      <w:pPr>
        <w:pStyle w:val="a3"/>
        <w:rPr>
          <w:rFonts w:ascii="メイリオ" w:eastAsia="メイリオ" w:hAnsi="メイリオ" w:cs="メイリオ"/>
          <w:kern w:val="0"/>
          <w:sz w:val="24"/>
          <w:szCs w:val="24"/>
          <w:lang w:eastAsia="zh-TW"/>
        </w:rPr>
      </w:pPr>
    </w:p>
    <w:p w14:paraId="44FFB221" w14:textId="77777777" w:rsidR="00910B5F" w:rsidRPr="00C60057" w:rsidRDefault="00910B5F" w:rsidP="00910B5F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  <w:lang w:eastAsia="zh-TW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lang w:eastAsia="zh-TW"/>
        </w:rPr>
        <w:t xml:space="preserve">日本消化器外科学会：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  <w:lang w:eastAsia="zh-TW"/>
        </w:rPr>
        <w:t>専門医　　　名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lang w:eastAsia="zh-TW"/>
        </w:rPr>
        <w:t xml:space="preserve">　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  <w:lang w:eastAsia="zh-TW"/>
        </w:rPr>
        <w:t>指導医　　　名</w:t>
      </w:r>
    </w:p>
    <w:p w14:paraId="20617F45" w14:textId="77777777" w:rsidR="00910B5F" w:rsidRPr="00C60057" w:rsidRDefault="00910B5F" w:rsidP="00910B5F">
      <w:pPr>
        <w:pStyle w:val="a3"/>
        <w:rPr>
          <w:rFonts w:ascii="メイリオ" w:eastAsia="メイリオ" w:hAnsi="メイリオ" w:cs="メイリオ"/>
          <w:kern w:val="0"/>
          <w:sz w:val="24"/>
          <w:szCs w:val="24"/>
          <w:lang w:eastAsia="zh-TW"/>
        </w:rPr>
      </w:pPr>
    </w:p>
    <w:p w14:paraId="575C4764" w14:textId="77777777" w:rsidR="00910B5F" w:rsidRPr="00C60057" w:rsidRDefault="00910B5F" w:rsidP="00910B5F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  <w:lang w:eastAsia="zh-TW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lang w:eastAsia="zh-TW"/>
        </w:rPr>
        <w:t xml:space="preserve">日本内視鏡外科学会：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  <w:lang w:eastAsia="zh-TW"/>
        </w:rPr>
        <w:t>技術認定医　　　名</w:t>
      </w:r>
    </w:p>
    <w:p w14:paraId="0A2BB28E" w14:textId="77777777" w:rsidR="00910B5F" w:rsidRPr="00C60057" w:rsidRDefault="00910B5F" w:rsidP="00910B5F">
      <w:pPr>
        <w:pStyle w:val="a3"/>
        <w:rPr>
          <w:rFonts w:ascii="メイリオ" w:eastAsia="メイリオ" w:hAnsi="メイリオ" w:cs="メイリオ"/>
          <w:kern w:val="0"/>
          <w:sz w:val="24"/>
          <w:szCs w:val="24"/>
          <w:lang w:eastAsia="zh-TW"/>
        </w:rPr>
      </w:pPr>
    </w:p>
    <w:p w14:paraId="496DA24A" w14:textId="77777777" w:rsidR="00910B5F" w:rsidRPr="00C60057" w:rsidRDefault="00910B5F" w:rsidP="00910B5F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病歴の整理・保管：　□　有　□　無</w:t>
      </w:r>
    </w:p>
    <w:p w14:paraId="0DF7CD46" w14:textId="77777777" w:rsidR="00910B5F" w:rsidRPr="00C60057" w:rsidRDefault="00910B5F" w:rsidP="00910B5F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768AA87B" w14:textId="77777777" w:rsidR="00910B5F" w:rsidRPr="00C60057" w:rsidRDefault="00910B5F" w:rsidP="00910B5F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倫理委員会の設置：　□　有　□　無</w:t>
      </w:r>
    </w:p>
    <w:p w14:paraId="406E5D69" w14:textId="77777777" w:rsidR="00910B5F" w:rsidRPr="00C60057" w:rsidRDefault="00910B5F" w:rsidP="00910B5F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502602E" w14:textId="77777777" w:rsidR="00910B5F" w:rsidRPr="00C60057" w:rsidRDefault="00910B5F" w:rsidP="00910B5F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A</w:t>
      </w:r>
      <w:r w:rsidRPr="00C60057">
        <w:rPr>
          <w:rFonts w:ascii="メイリオ" w:eastAsia="メイリオ" w:hAnsi="メイリオ" w:cs="メイリオ"/>
          <w:sz w:val="24"/>
          <w:szCs w:val="24"/>
        </w:rPr>
        <w:t>CLS</w:t>
      </w:r>
      <w:r w:rsidRPr="00C60057">
        <w:rPr>
          <w:rFonts w:ascii="メイリオ" w:eastAsia="メイリオ" w:hAnsi="メイリオ" w:cs="メイリオ" w:hint="eastAsia"/>
          <w:sz w:val="24"/>
          <w:szCs w:val="24"/>
        </w:rPr>
        <w:t xml:space="preserve">または同等の生命維持に関する資格を持つ医師が存在：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2730B927" w14:textId="77777777" w:rsidR="00910B5F" w:rsidRPr="00C60057" w:rsidRDefault="00910B5F" w:rsidP="00910B5F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12203D71" w14:textId="77777777" w:rsidR="006F3B9C" w:rsidRPr="00C60057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79E1E4C6" w14:textId="77777777" w:rsidR="006F3B9C" w:rsidRPr="00C60057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A128021" w14:textId="77777777" w:rsidR="006F3B9C" w:rsidRPr="00C60057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2CA6A19" w14:textId="77777777" w:rsidR="006F3B9C" w:rsidRPr="00C60057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7F2790A1" w14:textId="77777777" w:rsidR="005A3A90" w:rsidRPr="00C60057" w:rsidRDefault="005A3A90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7393C367" w14:textId="77777777" w:rsidR="005547B5" w:rsidRPr="00C60057" w:rsidRDefault="005547B5" w:rsidP="005A3A90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54B4F78C" w14:textId="77777777" w:rsidR="00910B5F" w:rsidRPr="00C60057" w:rsidRDefault="00910B5F" w:rsidP="00910B5F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  <w:lang w:eastAsia="zh-TW"/>
        </w:rPr>
      </w:pPr>
      <w:r w:rsidRPr="00C60057">
        <w:rPr>
          <w:rFonts w:ascii="メイリオ" w:eastAsia="メイリオ" w:hAnsi="メイリオ" w:cs="メイリオ" w:hint="eastAsia"/>
          <w:b/>
          <w:kern w:val="0"/>
          <w:sz w:val="28"/>
          <w:szCs w:val="28"/>
          <w:lang w:eastAsia="zh-TW"/>
        </w:rPr>
        <w:lastRenderedPageBreak/>
        <w:t>治療体制報告書</w:t>
      </w:r>
      <w:r w:rsidRPr="00C60057">
        <w:rPr>
          <w:rFonts w:ascii="メイリオ" w:eastAsia="メイリオ" w:hAnsi="メイリオ" w:cs="メイリオ" w:hint="eastAsia"/>
          <w:sz w:val="24"/>
          <w:szCs w:val="24"/>
          <w:lang w:eastAsia="zh-TW"/>
        </w:rPr>
        <w:t xml:space="preserve">　　　　　　　　　　　</w:t>
      </w:r>
    </w:p>
    <w:p w14:paraId="3D898BE1" w14:textId="77777777" w:rsidR="00910B5F" w:rsidRPr="00C60057" w:rsidRDefault="00910B5F" w:rsidP="00910B5F">
      <w:pPr>
        <w:rPr>
          <w:rFonts w:ascii="メイリオ" w:eastAsia="メイリオ" w:hAnsi="メイリオ" w:cs="メイリオ"/>
          <w:sz w:val="24"/>
          <w:szCs w:val="24"/>
          <w:lang w:eastAsia="zh-TW"/>
        </w:rPr>
      </w:pPr>
    </w:p>
    <w:p w14:paraId="60C7FE4B" w14:textId="77777777" w:rsidR="00910B5F" w:rsidRPr="00C60057" w:rsidRDefault="00910B5F" w:rsidP="00910B5F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貴施設での診療の内容と肥満症外科手術（減量・代謝改善手術）の治療体制についてお答えください.</w:t>
      </w:r>
    </w:p>
    <w:p w14:paraId="73736EFD" w14:textId="77777777" w:rsidR="00910B5F" w:rsidRPr="00C60057" w:rsidRDefault="00910B5F" w:rsidP="00910B5F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 xml:space="preserve">肥満症外科治療に専念する外科医：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有（責任者氏名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）　□　無</w:t>
      </w:r>
    </w:p>
    <w:p w14:paraId="2E75E7C2" w14:textId="77777777" w:rsidR="00910B5F" w:rsidRPr="00C60057" w:rsidRDefault="00910B5F" w:rsidP="00910B5F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</w:p>
    <w:p w14:paraId="7C48BD16" w14:textId="77777777" w:rsidR="00910B5F" w:rsidRPr="00C60057" w:rsidRDefault="00910B5F" w:rsidP="00910B5F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 xml:space="preserve">肥満症外科手術（減量・代謝改善手術）に必要な設備：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□　有　□　無　　　　　　　　　　　　　　　　　　　　　　　　　　　　　　　</w:t>
      </w:r>
    </w:p>
    <w:p w14:paraId="0D8AFD5D" w14:textId="77777777" w:rsidR="00910B5F" w:rsidRPr="00C60057" w:rsidRDefault="00910B5F" w:rsidP="00910B5F">
      <w:pPr>
        <w:ind w:left="480" w:hanging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有のものに</w:t>
      </w:r>
      <w:r w:rsidRPr="00C60057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■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をご記入ください　　　　　　　　　　　　　　　　　　　　　　　　　□</w:t>
      </w:r>
      <w:r w:rsidRPr="00C60057">
        <w:rPr>
          <w:rFonts w:ascii="メイリオ" w:eastAsia="メイリオ" w:hAnsi="メイリオ" w:cs="メイリオ" w:hint="eastAsia"/>
          <w:sz w:val="24"/>
          <w:szCs w:val="24"/>
        </w:rPr>
        <w:t xml:space="preserve">手術台　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C60057">
        <w:rPr>
          <w:rFonts w:ascii="メイリオ" w:eastAsia="メイリオ" w:hAnsi="メイリオ" w:cs="メイリオ" w:hint="eastAsia"/>
          <w:sz w:val="24"/>
          <w:szCs w:val="24"/>
        </w:rPr>
        <w:t xml:space="preserve">ベッド　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C60057">
        <w:rPr>
          <w:rFonts w:ascii="メイリオ" w:eastAsia="メイリオ" w:hAnsi="メイリオ" w:cs="メイリオ" w:hint="eastAsia"/>
          <w:sz w:val="24"/>
          <w:szCs w:val="24"/>
        </w:rPr>
        <w:t xml:space="preserve">椅子　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C60057">
        <w:rPr>
          <w:rFonts w:ascii="メイリオ" w:eastAsia="メイリオ" w:hAnsi="メイリオ" w:cs="メイリオ" w:hint="eastAsia"/>
          <w:sz w:val="24"/>
          <w:szCs w:val="24"/>
        </w:rPr>
        <w:t xml:space="preserve">車いす　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C60057">
        <w:rPr>
          <w:rFonts w:ascii="メイリオ" w:eastAsia="メイリオ" w:hAnsi="メイリオ" w:cs="メイリオ" w:hint="eastAsia"/>
          <w:sz w:val="24"/>
          <w:szCs w:val="24"/>
        </w:rPr>
        <w:t xml:space="preserve">トイレ　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C60057">
        <w:rPr>
          <w:rFonts w:ascii="メイリオ" w:eastAsia="メイリオ" w:hAnsi="メイリオ" w:cs="メイリオ" w:hint="eastAsia"/>
          <w:sz w:val="24"/>
          <w:szCs w:val="24"/>
        </w:rPr>
        <w:t>放射線検査装置</w:t>
      </w:r>
    </w:p>
    <w:p w14:paraId="2826A2BE" w14:textId="77777777" w:rsidR="00910B5F" w:rsidRPr="00C60057" w:rsidRDefault="00910B5F" w:rsidP="00910B5F">
      <w:pPr>
        <w:ind w:firstLine="48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□その他（具体的にご記入ください）</w:t>
      </w:r>
    </w:p>
    <w:p w14:paraId="6D3E1136" w14:textId="77777777" w:rsidR="00910B5F" w:rsidRPr="00C60057" w:rsidRDefault="00910B5F" w:rsidP="00910B5F">
      <w:pPr>
        <w:rPr>
          <w:rFonts w:ascii="メイリオ" w:eastAsia="メイリオ" w:hAnsi="メイリオ" w:cs="メイリオ"/>
          <w:sz w:val="24"/>
          <w:szCs w:val="24"/>
        </w:rPr>
      </w:pPr>
    </w:p>
    <w:p w14:paraId="01273BAF" w14:textId="77777777" w:rsidR="00910B5F" w:rsidRPr="00C60057" w:rsidRDefault="00910B5F" w:rsidP="00910B5F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 xml:space="preserve">肥満症外科手術（減量・代謝改善手術）に対するチーム医療の実践：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59294DD0" w14:textId="77777777" w:rsidR="00910B5F" w:rsidRPr="00C60057" w:rsidRDefault="00910B5F" w:rsidP="00910B5F">
      <w:pPr>
        <w:ind w:left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 xml:space="preserve">チーム医療のメンバー構成（複数選択可）：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　　　　　　　　　　　　有のものに</w:t>
      </w:r>
      <w:r w:rsidRPr="00C60057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■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をご記入ください　　　　　　　　　　　　　　　　　　　　　　　　　　　　　</w:t>
      </w:r>
    </w:p>
    <w:p w14:paraId="209B08F8" w14:textId="77777777" w:rsidR="00910B5F" w:rsidRPr="00C60057" w:rsidRDefault="00910B5F" w:rsidP="00910B5F">
      <w:pPr>
        <w:pStyle w:val="a3"/>
        <w:ind w:leftChars="0" w:left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□内科医　□麻酔科医　□看護師　□栄養士　□ソーシャルワーカー</w:t>
      </w:r>
    </w:p>
    <w:p w14:paraId="76B3E051" w14:textId="77777777" w:rsidR="00910B5F" w:rsidRPr="00C60057" w:rsidRDefault="00910B5F" w:rsidP="00910B5F">
      <w:pPr>
        <w:pStyle w:val="a3"/>
        <w:ind w:leftChars="0" w:left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□精神科医　□心療内科医　□臨床心理士　□その他（具体的にご記入ください）</w:t>
      </w:r>
    </w:p>
    <w:p w14:paraId="6DB1758A" w14:textId="77777777" w:rsidR="00910B5F" w:rsidRPr="00C60057" w:rsidRDefault="00910B5F" w:rsidP="00910B5F">
      <w:pPr>
        <w:pStyle w:val="a3"/>
        <w:ind w:leftChars="0" w:left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＊他院精神科医または心療内科医との連携体制：</w:t>
      </w:r>
    </w:p>
    <w:p w14:paraId="4BF7218C" w14:textId="77777777" w:rsidR="00910B5F" w:rsidRPr="00C60057" w:rsidRDefault="00910B5F" w:rsidP="00910B5F">
      <w:pPr>
        <w:pStyle w:val="a3"/>
        <w:ind w:leftChars="0" w:left="48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所属（　　　　　　　　　　　）名前（　　　　　　）</w:t>
      </w:r>
    </w:p>
    <w:p w14:paraId="62CEDFC8" w14:textId="77777777" w:rsidR="00910B5F" w:rsidRPr="00C60057" w:rsidRDefault="00910B5F" w:rsidP="00910B5F">
      <w:pPr>
        <w:rPr>
          <w:rFonts w:ascii="メイリオ" w:eastAsia="メイリオ" w:hAnsi="メイリオ" w:cs="メイリオ"/>
          <w:sz w:val="24"/>
          <w:szCs w:val="24"/>
        </w:rPr>
      </w:pPr>
    </w:p>
    <w:p w14:paraId="356BF963" w14:textId="77777777" w:rsidR="00910B5F" w:rsidRPr="00C60057" w:rsidRDefault="00910B5F" w:rsidP="00910B5F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肥満症外科手術（減量・代謝改善手術）に対するクリニカルパスと手技の定型化</w:t>
      </w:r>
    </w:p>
    <w:p w14:paraId="0A4B1CDD" w14:textId="77777777" w:rsidR="00910B5F" w:rsidRPr="00C60057" w:rsidRDefault="00910B5F" w:rsidP="00910B5F">
      <w:pPr>
        <w:pStyle w:val="a3"/>
        <w:ind w:leftChars="0" w:left="360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 xml:space="preserve">：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7E9F1236" w14:textId="77777777" w:rsidR="00910B5F" w:rsidRPr="00C60057" w:rsidRDefault="00910B5F" w:rsidP="00910B5F">
      <w:pPr>
        <w:ind w:left="480" w:hanging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クリニカルパス：　　　　　　　　　　　　　　　　　　　　　　　　　　　　　　　　実施しているクリニカルパスをご提出ください</w:t>
      </w:r>
    </w:p>
    <w:p w14:paraId="378AB035" w14:textId="77777777" w:rsidR="00910B5F" w:rsidRPr="00C60057" w:rsidRDefault="00910B5F" w:rsidP="00910B5F">
      <w:pPr>
        <w:ind w:left="480" w:hanging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手技の定型化：定型化されているものに</w:t>
      </w:r>
      <w:r w:rsidRPr="00C60057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■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をご記入ください　　　　　　　　　　　　　　　　　　　　　</w:t>
      </w:r>
    </w:p>
    <w:p w14:paraId="5E96AE34" w14:textId="77777777" w:rsidR="00910B5F" w:rsidRPr="00C60057" w:rsidRDefault="00910B5F" w:rsidP="00910B5F">
      <w:pPr>
        <w:ind w:left="48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lastRenderedPageBreak/>
        <w:t xml:space="preserve">□体位固定　　□手術室配置　　□手術器具・機材　　□ポートの挿入位置　　　　□手術手順　　</w:t>
      </w:r>
    </w:p>
    <w:p w14:paraId="55A5EFA2" w14:textId="77777777" w:rsidR="00910B5F" w:rsidRPr="00C60057" w:rsidRDefault="00910B5F" w:rsidP="00910B5F">
      <w:pPr>
        <w:ind w:left="48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9E70586" w14:textId="77777777" w:rsidR="00910B5F" w:rsidRPr="00C60057" w:rsidRDefault="00910B5F" w:rsidP="00910B5F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肥満症外科手術（減量・代謝改善手術）についての教育行事</w:t>
      </w:r>
    </w:p>
    <w:p w14:paraId="0ECBC032" w14:textId="77777777" w:rsidR="00910B5F" w:rsidRPr="00C60057" w:rsidRDefault="00910B5F" w:rsidP="00910B5F">
      <w:pPr>
        <w:pStyle w:val="a3"/>
        <w:ind w:leftChars="0" w:left="360"/>
        <w:jc w:val="right"/>
        <w:rPr>
          <w:rFonts w:ascii="メイリオ" w:eastAsia="メイリオ" w:hAnsi="メイリオ" w:cs="メイリオ"/>
          <w:sz w:val="24"/>
          <w:szCs w:val="24"/>
          <w:lang w:eastAsia="zh-TW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  <w:lang w:eastAsia="zh-TW"/>
        </w:rPr>
        <w:t xml:space="preserve">（症例検討会，合併症検討会等）：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lang w:eastAsia="zh-TW"/>
        </w:rPr>
        <w:t>□　有　□　無</w:t>
      </w:r>
    </w:p>
    <w:p w14:paraId="399901D3" w14:textId="77777777" w:rsidR="00910B5F" w:rsidRPr="00C60057" w:rsidRDefault="00910B5F" w:rsidP="00910B5F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開催回数：</w:t>
      </w:r>
      <w:r w:rsidRPr="00C60057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  </w:t>
      </w:r>
      <w:r w:rsidRPr="00C60057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C60057"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Pr="00C60057">
        <w:rPr>
          <w:rFonts w:ascii="メイリオ" w:eastAsia="メイリオ" w:hAnsi="メイリオ" w:cs="メイリオ" w:hint="eastAsia"/>
          <w:sz w:val="24"/>
          <w:szCs w:val="24"/>
        </w:rPr>
        <w:t>回/月</w:t>
      </w:r>
    </w:p>
    <w:p w14:paraId="3DE7D651" w14:textId="77777777" w:rsidR="00910B5F" w:rsidRPr="00C60057" w:rsidRDefault="00910B5F" w:rsidP="00910B5F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会議の具体的な名称：</w:t>
      </w:r>
      <w:r w:rsidRPr="00C60057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</w:t>
      </w:r>
    </w:p>
    <w:p w14:paraId="0215B307" w14:textId="77777777" w:rsidR="00910B5F" w:rsidRPr="00C60057" w:rsidRDefault="00910B5F" w:rsidP="00910B5F">
      <w:pPr>
        <w:rPr>
          <w:rFonts w:ascii="メイリオ" w:eastAsia="メイリオ" w:hAnsi="メイリオ" w:cs="メイリオ"/>
          <w:sz w:val="24"/>
          <w:szCs w:val="24"/>
        </w:rPr>
      </w:pPr>
    </w:p>
    <w:p w14:paraId="1581BF9B" w14:textId="77777777" w:rsidR="00910B5F" w:rsidRPr="00C60057" w:rsidRDefault="00910B5F" w:rsidP="00910B5F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 xml:space="preserve">フォローアップ体制の構築と成績の報告体制：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2DA0494C" w14:textId="5EE35B7D" w:rsidR="00910B5F" w:rsidRPr="00C60057" w:rsidRDefault="00910B5F" w:rsidP="00910B5F">
      <w:pPr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DD57B3" w:rsidRPr="00C60057">
        <w:rPr>
          <w:rFonts w:ascii="メイリオ" w:eastAsia="メイリオ" w:hAnsi="メイリオ" w:cs="メイリオ" w:hint="eastAsia"/>
          <w:sz w:val="24"/>
          <w:szCs w:val="24"/>
        </w:rPr>
        <w:t>手術後のフォロー予定期間</w:t>
      </w:r>
      <w:r w:rsidRPr="00C60057">
        <w:rPr>
          <w:rFonts w:ascii="メイリオ" w:eastAsia="メイリオ" w:hAnsi="メイリオ" w:cs="メイリオ" w:hint="eastAsia"/>
          <w:sz w:val="24"/>
          <w:szCs w:val="24"/>
        </w:rPr>
        <w:t>：□5年以上　 □4年以上5年未満　 □3年以上4年未満</w:t>
      </w:r>
    </w:p>
    <w:p w14:paraId="7928A4A0" w14:textId="77777777" w:rsidR="00910B5F" w:rsidRPr="00C60057" w:rsidRDefault="00910B5F" w:rsidP="00910B5F">
      <w:pPr>
        <w:ind w:firstLine="21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□2年以上3年未満　 □1年以上2年未満　 □1年未満</w:t>
      </w:r>
    </w:p>
    <w:p w14:paraId="27407AEC" w14:textId="77777777" w:rsidR="00910B5F" w:rsidRPr="00C60057" w:rsidRDefault="00910B5F" w:rsidP="00910B5F">
      <w:pPr>
        <w:rPr>
          <w:rFonts w:ascii="メイリオ" w:eastAsia="メイリオ" w:hAnsi="メイリオ" w:cs="メイリオ"/>
          <w:sz w:val="24"/>
          <w:szCs w:val="24"/>
        </w:rPr>
      </w:pPr>
    </w:p>
    <w:p w14:paraId="6FB87FAE" w14:textId="57377607" w:rsidR="00910B5F" w:rsidRPr="00C60057" w:rsidRDefault="00910B5F" w:rsidP="00910B5F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 xml:space="preserve">患者サポートグループ（患者会）：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  <w:r w:rsidR="00DD57B3"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※開催予定は不可</w:t>
      </w:r>
    </w:p>
    <w:p w14:paraId="473AE317" w14:textId="77777777" w:rsidR="00DD57B3" w:rsidRPr="00C60057" w:rsidRDefault="00DD57B3" w:rsidP="00DD57B3">
      <w:pPr>
        <w:ind w:left="360"/>
        <w:rPr>
          <w:rFonts w:ascii="メイリオ" w:eastAsia="メイリオ" w:hAnsi="メイリオ" w:cs="メイリオ"/>
          <w:sz w:val="24"/>
          <w:szCs w:val="24"/>
          <w:lang w:eastAsia="zh-TW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  <w:lang w:eastAsia="zh-TW"/>
        </w:rPr>
        <w:t>開催概要：　□　対面開催（   年  月 ～）　□ web開催（   年  月 ～）</w:t>
      </w:r>
    </w:p>
    <w:p w14:paraId="72A87EDF" w14:textId="05B7BDCB" w:rsidR="00910B5F" w:rsidRPr="00C60057" w:rsidRDefault="00DD57B3" w:rsidP="00DD57B3">
      <w:pPr>
        <w:ind w:left="360"/>
        <w:rPr>
          <w:rFonts w:ascii="メイリオ" w:eastAsia="メイリオ" w:hAnsi="メイリオ" w:cs="メイリオ"/>
          <w:sz w:val="24"/>
          <w:szCs w:val="24"/>
          <w:lang w:eastAsia="zh-TW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  <w:lang w:eastAsia="zh-TW"/>
        </w:rPr>
        <w:t>開催頻度：　□（　）回/週　　□（　）回/月　　□（　）回/年</w:t>
      </w:r>
    </w:p>
    <w:p w14:paraId="74F8C0A7" w14:textId="77777777" w:rsidR="00DD57B3" w:rsidRPr="00C60057" w:rsidRDefault="00DD57B3" w:rsidP="00DD57B3">
      <w:pPr>
        <w:ind w:left="360"/>
        <w:rPr>
          <w:rFonts w:ascii="メイリオ" w:eastAsia="メイリオ" w:hAnsi="メイリオ" w:cs="メイリオ"/>
          <w:sz w:val="24"/>
          <w:szCs w:val="24"/>
          <w:lang w:eastAsia="zh-TW"/>
        </w:rPr>
      </w:pPr>
    </w:p>
    <w:p w14:paraId="45182873" w14:textId="2F20AFE3" w:rsidR="00910B5F" w:rsidRPr="00C60057" w:rsidRDefault="00910B5F" w:rsidP="00910B5F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肥満症外科手術（減量・代謝改善手術）を行った患者について本学会のデータベース</w:t>
      </w:r>
      <w:r w:rsidRPr="00C60057">
        <w:rPr>
          <w:rFonts w:ascii="メイリオ" w:eastAsia="メイリオ" w:hAnsi="メイリオ" w:cs="メイリオ"/>
          <w:sz w:val="24"/>
          <w:szCs w:val="24"/>
        </w:rPr>
        <w:br/>
      </w:r>
      <w:r w:rsidRPr="00C60057">
        <w:rPr>
          <w:rFonts w:ascii="メイリオ" w:eastAsia="メイリオ" w:hAnsi="メイリオ" w:cs="メイリオ" w:hint="eastAsia"/>
          <w:sz w:val="24"/>
          <w:szCs w:val="24"/>
        </w:rPr>
        <w:t xml:space="preserve">登録：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</w:t>
      </w:r>
      <w:r w:rsidR="00DD57B3"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（申請時点での登録者数：　　名）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□　無</w:t>
      </w:r>
    </w:p>
    <w:p w14:paraId="4AD48BEF" w14:textId="77777777" w:rsidR="00910B5F" w:rsidRPr="00C60057" w:rsidRDefault="00910B5F" w:rsidP="00910B5F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</w:p>
    <w:p w14:paraId="57092697" w14:textId="77777777" w:rsidR="00910B5F" w:rsidRPr="00C60057" w:rsidRDefault="00910B5F" w:rsidP="00910B5F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 xml:space="preserve">認定施設としてホームページに貴施設名・責任者名の公開：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□　可　□　不可</w:t>
      </w:r>
    </w:p>
    <w:p w14:paraId="47C95196" w14:textId="77777777" w:rsidR="002D4CF4" w:rsidRPr="00C60057" w:rsidRDefault="002D4CF4" w:rsidP="0065183E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51E18E31" w14:textId="77777777" w:rsidR="008A4706" w:rsidRPr="00C60057" w:rsidRDefault="008A4706">
      <w:pPr>
        <w:widowControl/>
        <w:jc w:val="left"/>
        <w:rPr>
          <w:rFonts w:ascii="メイリオ" w:eastAsia="メイリオ" w:hAnsi="メイリオ" w:cs="メイリオ"/>
          <w:b/>
          <w:kern w:val="0"/>
          <w:sz w:val="28"/>
          <w:szCs w:val="28"/>
        </w:rPr>
      </w:pPr>
      <w:r w:rsidRPr="00C60057">
        <w:rPr>
          <w:rFonts w:ascii="メイリオ" w:eastAsia="メイリオ" w:hAnsi="メイリオ" w:cs="メイリオ"/>
          <w:b/>
          <w:kern w:val="0"/>
          <w:sz w:val="28"/>
          <w:szCs w:val="28"/>
        </w:rPr>
        <w:br w:type="page"/>
      </w:r>
    </w:p>
    <w:p w14:paraId="7E7B166F" w14:textId="77777777" w:rsidR="00910B5F" w:rsidRPr="00C60057" w:rsidRDefault="00910B5F" w:rsidP="00910B5F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bookmarkStart w:id="1" w:name="_Hlk92962140"/>
      <w:r w:rsidRPr="00C60057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手術内容報告書</w:t>
      </w:r>
    </w:p>
    <w:p w14:paraId="5318A6D2" w14:textId="77777777" w:rsidR="00910B5F" w:rsidRPr="00C60057" w:rsidRDefault="00910B5F" w:rsidP="00910B5F">
      <w:pPr>
        <w:autoSpaceDE w:val="0"/>
        <w:autoSpaceDN w:val="0"/>
        <w:adjustRightInd w:val="0"/>
        <w:ind w:leftChars="202" w:left="424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73C4A1EC" w14:textId="77777777" w:rsidR="00910B5F" w:rsidRPr="00C60057" w:rsidRDefault="00910B5F" w:rsidP="00910B5F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貴施設での肥満症外科手術（減量・代謝改善手術）の内容についてお答えください.</w:t>
      </w:r>
    </w:p>
    <w:p w14:paraId="5984E08E" w14:textId="77777777" w:rsidR="00910B5F" w:rsidRPr="00C60057" w:rsidRDefault="00910B5F" w:rsidP="00910B5F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肥満症外科手術（減量・代謝改善手術）を</w:t>
      </w:r>
      <w:r w:rsidRPr="00C60057">
        <w:rPr>
          <w:rFonts w:ascii="メイリオ" w:eastAsia="メイリオ" w:hAnsi="メイリオ" w:cs="メイリオ"/>
          <w:sz w:val="24"/>
          <w:szCs w:val="24"/>
        </w:rPr>
        <w:t>開始</w:t>
      </w:r>
      <w:r w:rsidRPr="00C60057">
        <w:rPr>
          <w:rFonts w:ascii="メイリオ" w:eastAsia="メイリオ" w:hAnsi="メイリオ" w:cs="メイリオ" w:hint="eastAsia"/>
          <w:sz w:val="24"/>
          <w:szCs w:val="24"/>
        </w:rPr>
        <w:t>した</w:t>
      </w:r>
      <w:r w:rsidRPr="00C60057">
        <w:rPr>
          <w:rFonts w:ascii="メイリオ" w:eastAsia="メイリオ" w:hAnsi="メイリオ" w:cs="メイリオ"/>
          <w:sz w:val="24"/>
          <w:szCs w:val="24"/>
        </w:rPr>
        <w:t>時期を記載ください</w:t>
      </w:r>
      <w:r w:rsidRPr="00C60057">
        <w:rPr>
          <w:rFonts w:ascii="メイリオ" w:eastAsia="メイリオ" w:hAnsi="メイリオ" w:cs="メイリオ" w:hint="eastAsia"/>
          <w:sz w:val="24"/>
          <w:szCs w:val="24"/>
        </w:rPr>
        <w:t>.</w:t>
      </w:r>
    </w:p>
    <w:p w14:paraId="59A7914F" w14:textId="77777777" w:rsidR="00910B5F" w:rsidRPr="00C60057" w:rsidRDefault="00910B5F" w:rsidP="00910B5F">
      <w:pPr>
        <w:pStyle w:val="a3"/>
        <w:autoSpaceDE w:val="0"/>
        <w:autoSpaceDN w:val="0"/>
        <w:adjustRightInd w:val="0"/>
        <w:ind w:leftChars="0" w:left="36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   </w:t>
      </w:r>
      <w:r w:rsidRPr="00C60057">
        <w:rPr>
          <w:rFonts w:ascii="メイリオ" w:eastAsia="メイリオ" w:hAnsi="メイリオ" w:cs="メイリオ"/>
          <w:sz w:val="24"/>
          <w:szCs w:val="24"/>
          <w:u w:val="single"/>
        </w:rPr>
        <w:t xml:space="preserve">  </w:t>
      </w:r>
      <w:r w:rsidRPr="00C60057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年 </w:t>
      </w:r>
      <w:r w:rsidRPr="00C60057">
        <w:rPr>
          <w:rFonts w:ascii="メイリオ" w:eastAsia="メイリオ" w:hAnsi="メイリオ" w:cs="メイリオ"/>
          <w:sz w:val="24"/>
          <w:szCs w:val="24"/>
          <w:u w:val="single"/>
        </w:rPr>
        <w:t xml:space="preserve">  </w:t>
      </w:r>
      <w:r w:rsidRPr="00C60057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月</w:t>
      </w:r>
      <w:r w:rsidRPr="00C60057">
        <w:rPr>
          <w:rFonts w:ascii="メイリオ" w:eastAsia="メイリオ" w:hAnsi="メイリオ" w:cs="メイリオ" w:hint="eastAsia"/>
          <w:sz w:val="24"/>
          <w:szCs w:val="24"/>
        </w:rPr>
        <w:t xml:space="preserve">　開始</w:t>
      </w:r>
    </w:p>
    <w:p w14:paraId="0C7E68DB" w14:textId="77777777" w:rsidR="00910B5F" w:rsidRPr="00C60057" w:rsidRDefault="00910B5F" w:rsidP="00910B5F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</w:p>
    <w:p w14:paraId="68895546" w14:textId="77777777" w:rsidR="00910B5F" w:rsidRPr="00C60057" w:rsidRDefault="00910B5F" w:rsidP="00910B5F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肥満症外科手術（減量・代謝改善手術）はどのようにして導入されましたか.</w:t>
      </w:r>
    </w:p>
    <w:p w14:paraId="779955B6" w14:textId="77777777" w:rsidR="00910B5F" w:rsidRPr="00C60057" w:rsidRDefault="00910B5F" w:rsidP="00910B5F">
      <w:pPr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□ 肥満症外科手術（減量・代謝改善手術）実施施設（認定施設）で研修後に実施</w:t>
      </w:r>
    </w:p>
    <w:p w14:paraId="507A2DEA" w14:textId="77777777" w:rsidR="00910B5F" w:rsidRPr="00C60057" w:rsidRDefault="00910B5F" w:rsidP="00910B5F">
      <w:pPr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□ 肥満症外科手術（減量・代謝改善手術）に熟練した指導医のもとに実施</w:t>
      </w:r>
    </w:p>
    <w:p w14:paraId="7A403B27" w14:textId="77777777" w:rsidR="00910B5F" w:rsidRPr="00C60057" w:rsidRDefault="00910B5F" w:rsidP="00910B5F">
      <w:pPr>
        <w:ind w:firstLineChars="2200" w:firstLine="5280"/>
        <w:rPr>
          <w:rFonts w:ascii="メイリオ" w:eastAsia="メイリオ" w:hAnsi="メイリオ" w:cs="メイリオ"/>
          <w:kern w:val="0"/>
          <w:sz w:val="24"/>
          <w:szCs w:val="24"/>
          <w:lang w:eastAsia="zh-TW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lang w:eastAsia="zh-TW"/>
        </w:rPr>
        <w:t>（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  <w:lang w:eastAsia="zh-TW"/>
        </w:rPr>
        <w:t xml:space="preserve">指導医氏名　　　　　　　　　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lang w:eastAsia="zh-TW"/>
        </w:rPr>
        <w:t>）</w:t>
      </w:r>
    </w:p>
    <w:p w14:paraId="0D2A3C82" w14:textId="77777777" w:rsidR="00910B5F" w:rsidRPr="00C60057" w:rsidRDefault="00910B5F" w:rsidP="00910B5F">
      <w:pPr>
        <w:rPr>
          <w:rFonts w:ascii="メイリオ" w:eastAsia="メイリオ" w:hAnsi="メイリオ" w:cs="メイリオ"/>
          <w:sz w:val="24"/>
          <w:szCs w:val="24"/>
          <w:lang w:eastAsia="zh-TW"/>
        </w:rPr>
      </w:pPr>
    </w:p>
    <w:p w14:paraId="28600C16" w14:textId="77777777" w:rsidR="00910B5F" w:rsidRPr="00C60057" w:rsidRDefault="00910B5F" w:rsidP="00910B5F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貴施設での施行されている術式と手術件数を記入ください.</w:t>
      </w:r>
    </w:p>
    <w:tbl>
      <w:tblPr>
        <w:tblStyle w:val="aa"/>
        <w:tblW w:w="9069" w:type="dxa"/>
        <w:jc w:val="center"/>
        <w:tblLayout w:type="fixed"/>
        <w:tblLook w:val="04A0" w:firstRow="1" w:lastRow="0" w:firstColumn="1" w:lastColumn="0" w:noHBand="0" w:noVBand="1"/>
      </w:tblPr>
      <w:tblGrid>
        <w:gridCol w:w="1981"/>
        <w:gridCol w:w="992"/>
        <w:gridCol w:w="851"/>
        <w:gridCol w:w="850"/>
        <w:gridCol w:w="851"/>
        <w:gridCol w:w="850"/>
        <w:gridCol w:w="851"/>
        <w:gridCol w:w="850"/>
        <w:gridCol w:w="993"/>
      </w:tblGrid>
      <w:tr w:rsidR="00C60057" w:rsidRPr="00C60057" w14:paraId="17AEF44C" w14:textId="77777777" w:rsidTr="001068A5">
        <w:trPr>
          <w:jc w:val="center"/>
        </w:trPr>
        <w:tc>
          <w:tcPr>
            <w:tcW w:w="1981" w:type="dxa"/>
          </w:tcPr>
          <w:p w14:paraId="07BC7F10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Cs w:val="21"/>
              </w:rPr>
              <w:t>術式</w:t>
            </w:r>
          </w:p>
        </w:tc>
        <w:tc>
          <w:tcPr>
            <w:tcW w:w="992" w:type="dxa"/>
          </w:tcPr>
          <w:p w14:paraId="65633ED5" w14:textId="236F34C5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Cs w:val="21"/>
              </w:rPr>
              <w:t>～201</w:t>
            </w:r>
            <w:r w:rsidR="00493D4F">
              <w:rPr>
                <w:rFonts w:ascii="メイリオ" w:eastAsia="メイリオ" w:hAnsi="メイリオ" w:cs="メイリオ" w:hint="eastAsia"/>
                <w:kern w:val="0"/>
                <w:szCs w:val="21"/>
              </w:rPr>
              <w:t>8</w:t>
            </w:r>
          </w:p>
        </w:tc>
        <w:tc>
          <w:tcPr>
            <w:tcW w:w="851" w:type="dxa"/>
          </w:tcPr>
          <w:p w14:paraId="2B6E7029" w14:textId="49B5088A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201</w:t>
            </w:r>
            <w:r w:rsidR="00493D4F">
              <w:rPr>
                <w:rFonts w:ascii="メイリオ" w:eastAsia="メイリオ" w:hAnsi="メイリオ" w:cs="メイリオ" w:hint="eastAsia"/>
                <w:kern w:val="0"/>
                <w:szCs w:val="21"/>
              </w:rPr>
              <w:t>9</w:t>
            </w:r>
          </w:p>
        </w:tc>
        <w:tc>
          <w:tcPr>
            <w:tcW w:w="850" w:type="dxa"/>
          </w:tcPr>
          <w:p w14:paraId="46D19542" w14:textId="6042FE45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</w:t>
            </w:r>
            <w:r w:rsidR="00493D4F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</w:t>
            </w:r>
          </w:p>
        </w:tc>
        <w:tc>
          <w:tcPr>
            <w:tcW w:w="851" w:type="dxa"/>
          </w:tcPr>
          <w:p w14:paraId="7157DFF0" w14:textId="134A2EC8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</w:t>
            </w:r>
            <w:r w:rsidR="00DD57B3" w:rsidRPr="00C60057">
              <w:rPr>
                <w:rFonts w:ascii="メイリオ" w:eastAsia="メイリオ" w:hAnsi="メイリオ" w:cs="メイリオ" w:hint="eastAsia"/>
                <w:kern w:val="0"/>
                <w:szCs w:val="21"/>
              </w:rPr>
              <w:t>2</w:t>
            </w:r>
            <w:r w:rsidR="00493D4F">
              <w:rPr>
                <w:rFonts w:ascii="メイリオ" w:eastAsia="メイリオ" w:hAnsi="メイリオ" w:cs="メイリオ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</w:tcPr>
          <w:p w14:paraId="5336E7A8" w14:textId="29F15FA6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202</w:t>
            </w:r>
            <w:r w:rsidR="00493D4F">
              <w:rPr>
                <w:rFonts w:ascii="メイリオ" w:eastAsia="メイリオ" w:hAnsi="メイリオ" w:cs="メイリオ" w:hint="eastAsia"/>
                <w:kern w:val="0"/>
                <w:szCs w:val="21"/>
              </w:rPr>
              <w:t>2</w:t>
            </w:r>
          </w:p>
        </w:tc>
        <w:tc>
          <w:tcPr>
            <w:tcW w:w="851" w:type="dxa"/>
          </w:tcPr>
          <w:p w14:paraId="7C620067" w14:textId="7359E16E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202</w:t>
            </w:r>
            <w:r w:rsidR="00493D4F">
              <w:rPr>
                <w:rFonts w:ascii="メイリオ" w:eastAsia="メイリオ" w:hAnsi="メイリオ" w:cs="メイリオ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</w:tcPr>
          <w:p w14:paraId="56B67098" w14:textId="3EA4E0D5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202</w:t>
            </w:r>
            <w:r w:rsidR="00493D4F">
              <w:rPr>
                <w:rFonts w:ascii="メイリオ" w:eastAsia="メイリオ" w:hAnsi="メイリオ" w:cs="メイリオ" w:hint="eastAsia"/>
                <w:kern w:val="0"/>
                <w:szCs w:val="21"/>
              </w:rPr>
              <w:t>4</w:t>
            </w:r>
          </w:p>
        </w:tc>
        <w:tc>
          <w:tcPr>
            <w:tcW w:w="993" w:type="dxa"/>
          </w:tcPr>
          <w:p w14:paraId="300A56C1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Cs w:val="21"/>
              </w:rPr>
              <w:t>計</w:t>
            </w:r>
          </w:p>
        </w:tc>
      </w:tr>
      <w:tr w:rsidR="00C60057" w:rsidRPr="00C60057" w14:paraId="7820DBA1" w14:textId="77777777" w:rsidTr="001068A5">
        <w:trPr>
          <w:jc w:val="center"/>
        </w:trPr>
        <w:tc>
          <w:tcPr>
            <w:tcW w:w="1981" w:type="dxa"/>
          </w:tcPr>
          <w:p w14:paraId="2DDEB458" w14:textId="7271CD70" w:rsidR="00910B5F" w:rsidRPr="00C60057" w:rsidRDefault="00DD57B3" w:rsidP="00DD57B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>LSG（ロボット支援下LSG）</w:t>
            </w:r>
          </w:p>
        </w:tc>
        <w:tc>
          <w:tcPr>
            <w:tcW w:w="992" w:type="dxa"/>
          </w:tcPr>
          <w:p w14:paraId="53B9584D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087D74FE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4FFDE0C8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59A52E73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30F3CACB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13B79F7F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066E8523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3" w:type="dxa"/>
          </w:tcPr>
          <w:p w14:paraId="58F63374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C60057" w:rsidRPr="00C60057" w14:paraId="2BB2313A" w14:textId="77777777" w:rsidTr="001068A5">
        <w:trPr>
          <w:jc w:val="center"/>
        </w:trPr>
        <w:tc>
          <w:tcPr>
            <w:tcW w:w="1981" w:type="dxa"/>
          </w:tcPr>
          <w:p w14:paraId="1F969E4F" w14:textId="77777777" w:rsidR="00910B5F" w:rsidRPr="00C60057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>LRYGB</w:t>
            </w:r>
          </w:p>
        </w:tc>
        <w:tc>
          <w:tcPr>
            <w:tcW w:w="992" w:type="dxa"/>
          </w:tcPr>
          <w:p w14:paraId="7044090C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7D1C1514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3961AD0E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7338D79C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66B48098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35B62A0D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2877FE9B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3" w:type="dxa"/>
          </w:tcPr>
          <w:p w14:paraId="1E6F3788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C60057" w:rsidRPr="00C60057" w14:paraId="7296D026" w14:textId="77777777" w:rsidTr="001068A5">
        <w:trPr>
          <w:jc w:val="center"/>
        </w:trPr>
        <w:tc>
          <w:tcPr>
            <w:tcW w:w="1981" w:type="dxa"/>
          </w:tcPr>
          <w:p w14:paraId="6E174939" w14:textId="77777777" w:rsidR="00910B5F" w:rsidRPr="00C60057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>LAGB</w:t>
            </w:r>
          </w:p>
        </w:tc>
        <w:tc>
          <w:tcPr>
            <w:tcW w:w="992" w:type="dxa"/>
          </w:tcPr>
          <w:p w14:paraId="0E60F0AB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37FD8565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13F35327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78C9C260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6F32DA74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0CF37E78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74476B7A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3" w:type="dxa"/>
          </w:tcPr>
          <w:p w14:paraId="72F315C3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C60057" w:rsidRPr="00C60057" w14:paraId="6A0E4803" w14:textId="77777777" w:rsidTr="001068A5">
        <w:trPr>
          <w:jc w:val="center"/>
        </w:trPr>
        <w:tc>
          <w:tcPr>
            <w:tcW w:w="1981" w:type="dxa"/>
          </w:tcPr>
          <w:p w14:paraId="1EBC3AD1" w14:textId="77777777" w:rsidR="00910B5F" w:rsidRPr="00C60057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>LSG-DJB</w:t>
            </w:r>
          </w:p>
        </w:tc>
        <w:tc>
          <w:tcPr>
            <w:tcW w:w="992" w:type="dxa"/>
          </w:tcPr>
          <w:p w14:paraId="362924E4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637904CF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34BA6C11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6ED08D1B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51C24935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257F4E99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1FF6FCFB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3" w:type="dxa"/>
          </w:tcPr>
          <w:p w14:paraId="6153E1E7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C60057" w:rsidRPr="00C60057" w14:paraId="73BCA5B0" w14:textId="77777777" w:rsidTr="001068A5">
        <w:trPr>
          <w:jc w:val="center"/>
        </w:trPr>
        <w:tc>
          <w:tcPr>
            <w:tcW w:w="1981" w:type="dxa"/>
          </w:tcPr>
          <w:p w14:paraId="40ED86E9" w14:textId="77777777" w:rsidR="00910B5F" w:rsidRPr="00C60057" w:rsidRDefault="00910B5F" w:rsidP="00DD57B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>その他</w:t>
            </w:r>
          </w:p>
          <w:p w14:paraId="735D8117" w14:textId="77777777" w:rsidR="00910B5F" w:rsidRPr="00C60057" w:rsidRDefault="00910B5F" w:rsidP="00DD57B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>（具体的な術式）</w:t>
            </w:r>
          </w:p>
        </w:tc>
        <w:tc>
          <w:tcPr>
            <w:tcW w:w="992" w:type="dxa"/>
          </w:tcPr>
          <w:p w14:paraId="652E5780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3DDFA4FD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47C94F6F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10F920C8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406B48C3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6ED32BD7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3645D07D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3" w:type="dxa"/>
          </w:tcPr>
          <w:p w14:paraId="7E8948D9" w14:textId="77777777" w:rsidR="00910B5F" w:rsidRPr="00C60057" w:rsidRDefault="00910B5F" w:rsidP="00DD57B3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C60057" w:rsidRPr="00C60057" w14:paraId="61701CF0" w14:textId="77777777" w:rsidTr="001068A5">
        <w:trPr>
          <w:jc w:val="center"/>
        </w:trPr>
        <w:tc>
          <w:tcPr>
            <w:tcW w:w="1981" w:type="dxa"/>
          </w:tcPr>
          <w:p w14:paraId="272D50B1" w14:textId="77777777" w:rsidR="00910B5F" w:rsidRPr="00C60057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>総計</w:t>
            </w:r>
          </w:p>
        </w:tc>
        <w:tc>
          <w:tcPr>
            <w:tcW w:w="992" w:type="dxa"/>
          </w:tcPr>
          <w:p w14:paraId="107D649B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35893AAB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6C9C79FA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4A004D14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0899C96B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0ED0B67C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77F577C1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3" w:type="dxa"/>
          </w:tcPr>
          <w:p w14:paraId="1F00169C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</w:tbl>
    <w:p w14:paraId="2512FADB" w14:textId="6C701639" w:rsidR="00910B5F" w:rsidRPr="00C60057" w:rsidRDefault="00910B5F" w:rsidP="00910B5F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LSG, 腹腔鏡下スリーブ状胃切除術; LRYGB, 腹腔鏡下Roux-en-Y胃バイパス術, LAGB, 腹腔鏡下調節性胃バンディング術, LSG-DJB, 腹腔鏡下スリーブ状胃切除術＋　十二指腸空腸バイパス術</w:t>
      </w:r>
    </w:p>
    <w:p w14:paraId="23116AB7" w14:textId="77777777" w:rsidR="00DD57B3" w:rsidRPr="00C60057" w:rsidRDefault="00DD57B3" w:rsidP="00910B5F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</w:p>
    <w:p w14:paraId="642E6AF7" w14:textId="77777777" w:rsidR="00910B5F" w:rsidRPr="00C60057" w:rsidRDefault="00910B5F" w:rsidP="00910B5F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lastRenderedPageBreak/>
        <w:t>貴施設で経験した術中偶発症と術後合併症について, 症例数を記入ください.</w:t>
      </w:r>
    </w:p>
    <w:tbl>
      <w:tblPr>
        <w:tblStyle w:val="aa"/>
        <w:tblW w:w="8785" w:type="dxa"/>
        <w:tblInd w:w="424" w:type="dxa"/>
        <w:tblLayout w:type="fixed"/>
        <w:tblLook w:val="04A0" w:firstRow="1" w:lastRow="0" w:firstColumn="1" w:lastColumn="0" w:noHBand="0" w:noVBand="1"/>
      </w:tblPr>
      <w:tblGrid>
        <w:gridCol w:w="3399"/>
        <w:gridCol w:w="1134"/>
        <w:gridCol w:w="992"/>
        <w:gridCol w:w="992"/>
        <w:gridCol w:w="1134"/>
        <w:gridCol w:w="1134"/>
      </w:tblGrid>
      <w:tr w:rsidR="00C60057" w:rsidRPr="00C60057" w14:paraId="5262C5B0" w14:textId="77777777" w:rsidTr="001068A5">
        <w:tc>
          <w:tcPr>
            <w:tcW w:w="3399" w:type="dxa"/>
          </w:tcPr>
          <w:p w14:paraId="63CA638A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6598EDB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Cs w:val="21"/>
              </w:rPr>
              <w:t>LSG</w:t>
            </w:r>
          </w:p>
        </w:tc>
        <w:tc>
          <w:tcPr>
            <w:tcW w:w="992" w:type="dxa"/>
          </w:tcPr>
          <w:p w14:paraId="14CA4CB7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Cs w:val="21"/>
              </w:rPr>
              <w:t>LRYGB</w:t>
            </w:r>
          </w:p>
        </w:tc>
        <w:tc>
          <w:tcPr>
            <w:tcW w:w="992" w:type="dxa"/>
          </w:tcPr>
          <w:p w14:paraId="2FEDC433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C60057">
              <w:rPr>
                <w:rFonts w:ascii="メイリオ" w:eastAsia="メイリオ" w:hAnsi="メイリオ" w:cs="メイリオ"/>
                <w:kern w:val="0"/>
                <w:szCs w:val="21"/>
              </w:rPr>
              <w:t>LAGB</w:t>
            </w:r>
          </w:p>
        </w:tc>
        <w:tc>
          <w:tcPr>
            <w:tcW w:w="1134" w:type="dxa"/>
          </w:tcPr>
          <w:p w14:paraId="4F8CA973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Cs w:val="21"/>
              </w:rPr>
              <w:t>LSG-DJB</w:t>
            </w:r>
          </w:p>
        </w:tc>
        <w:tc>
          <w:tcPr>
            <w:tcW w:w="1134" w:type="dxa"/>
          </w:tcPr>
          <w:p w14:paraId="624D8135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その他</w:t>
            </w:r>
          </w:p>
        </w:tc>
      </w:tr>
      <w:tr w:rsidR="00C60057" w:rsidRPr="00C60057" w14:paraId="4A477F16" w14:textId="77777777" w:rsidTr="001068A5">
        <w:tc>
          <w:tcPr>
            <w:tcW w:w="3399" w:type="dxa"/>
          </w:tcPr>
          <w:p w14:paraId="3246DF4F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  <w:lang w:eastAsia="zh-TW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  <w:lang w:eastAsia="zh-TW"/>
              </w:rPr>
              <w:t>術中偶発症</w:t>
            </w:r>
          </w:p>
          <w:p w14:paraId="63F1A287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  <w:lang w:eastAsia="zh-TW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  <w:lang w:eastAsia="zh-TW"/>
              </w:rPr>
              <w:t xml:space="preserve">　出血</w:t>
            </w:r>
          </w:p>
          <w:p w14:paraId="47F50429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  <w:lang w:eastAsia="zh-TW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  <w:lang w:eastAsia="zh-TW"/>
              </w:rPr>
              <w:t xml:space="preserve">　臓器損傷</w:t>
            </w:r>
          </w:p>
          <w:p w14:paraId="1DAD810C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  <w:lang w:eastAsia="zh-TW"/>
              </w:rPr>
              <w:t xml:space="preserve">　</w:t>
            </w: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>その他</w:t>
            </w:r>
          </w:p>
          <w:p w14:paraId="243C6F45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 xml:space="preserve">　開腹移行</w:t>
            </w:r>
          </w:p>
        </w:tc>
        <w:tc>
          <w:tcPr>
            <w:tcW w:w="1134" w:type="dxa"/>
          </w:tcPr>
          <w:p w14:paraId="3D856F9A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43173000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B994DA8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345282E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F235A2E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C60057" w:rsidRPr="00C60057" w14:paraId="3CAC42E7" w14:textId="77777777" w:rsidTr="001068A5">
        <w:tc>
          <w:tcPr>
            <w:tcW w:w="3399" w:type="dxa"/>
          </w:tcPr>
          <w:p w14:paraId="33E349CE" w14:textId="77777777" w:rsidR="00910B5F" w:rsidRPr="00C60057" w:rsidRDefault="00910B5F" w:rsidP="001068A5">
            <w:pPr>
              <w:rPr>
                <w:rFonts w:ascii="メイリオ" w:eastAsia="メイリオ" w:hAnsi="メイリオ" w:cs="メイリオ"/>
                <w:szCs w:val="21"/>
                <w:lang w:eastAsia="zh-TW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  <w:lang w:eastAsia="zh-TW"/>
              </w:rPr>
              <w:t>術後合併症</w:t>
            </w:r>
          </w:p>
          <w:p w14:paraId="3193435F" w14:textId="77777777" w:rsidR="00910B5F" w:rsidRPr="00C60057" w:rsidRDefault="00910B5F" w:rsidP="001068A5">
            <w:pPr>
              <w:rPr>
                <w:rFonts w:ascii="メイリオ" w:eastAsia="メイリオ" w:hAnsi="メイリオ" w:cs="メイリオ"/>
                <w:szCs w:val="21"/>
                <w:lang w:eastAsia="zh-TW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  <w:lang w:eastAsia="zh-TW"/>
              </w:rPr>
              <w:t xml:space="preserve">　出血（再手術必要）</w:t>
            </w:r>
          </w:p>
          <w:p w14:paraId="798C5DB0" w14:textId="77777777" w:rsidR="00910B5F" w:rsidRPr="00C60057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  <w:lang w:eastAsia="zh-TW"/>
              </w:rPr>
              <w:t xml:space="preserve">　</w:t>
            </w: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>縫合不全</w:t>
            </w:r>
          </w:p>
          <w:p w14:paraId="18F32266" w14:textId="77777777" w:rsidR="00910B5F" w:rsidRPr="00C60057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 xml:space="preserve">　腹腔内膿瘍</w:t>
            </w:r>
          </w:p>
          <w:p w14:paraId="427B6777" w14:textId="77777777" w:rsidR="00910B5F" w:rsidRPr="00C60057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 xml:space="preserve">　内ヘルニア</w:t>
            </w:r>
          </w:p>
          <w:p w14:paraId="133D13DA" w14:textId="77777777" w:rsidR="00910B5F" w:rsidRPr="00C60057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 xml:space="preserve">　創感染</w:t>
            </w:r>
          </w:p>
          <w:p w14:paraId="292F60F2" w14:textId="77777777" w:rsidR="00910B5F" w:rsidRPr="00C60057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 xml:space="preserve">　吻合部狭窄</w:t>
            </w:r>
          </w:p>
          <w:p w14:paraId="19A6FA16" w14:textId="77777777" w:rsidR="00910B5F" w:rsidRPr="00C60057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 xml:space="preserve">　バンド逸脱</w:t>
            </w:r>
          </w:p>
          <w:p w14:paraId="35D4CD1F" w14:textId="77777777" w:rsidR="00910B5F" w:rsidRPr="00C60057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 xml:space="preserve">　ポート/チューブトラブル</w:t>
            </w:r>
          </w:p>
          <w:p w14:paraId="3FCE01C4" w14:textId="77777777" w:rsidR="00910B5F" w:rsidRPr="00C60057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 xml:space="preserve">　胃管狭窄</w:t>
            </w:r>
          </w:p>
          <w:p w14:paraId="5D269E6F" w14:textId="77777777" w:rsidR="00910B5F" w:rsidRPr="00C60057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 xml:space="preserve">　逆流性食道炎</w:t>
            </w:r>
          </w:p>
          <w:p w14:paraId="2D98E72F" w14:textId="77777777" w:rsidR="00910B5F" w:rsidRPr="00C60057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 xml:space="preserve">　肺塞栓</w:t>
            </w:r>
          </w:p>
          <w:p w14:paraId="5DE9CE43" w14:textId="77777777" w:rsidR="00910B5F" w:rsidRPr="00C60057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 xml:space="preserve">　その他（具体的に記載）</w:t>
            </w:r>
          </w:p>
        </w:tc>
        <w:tc>
          <w:tcPr>
            <w:tcW w:w="1134" w:type="dxa"/>
          </w:tcPr>
          <w:p w14:paraId="6D9AD886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8717401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37C36C8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F4E907E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409F295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C60057" w:rsidRPr="00C60057" w14:paraId="1DEBDB97" w14:textId="77777777" w:rsidTr="001068A5">
        <w:tc>
          <w:tcPr>
            <w:tcW w:w="3399" w:type="dxa"/>
          </w:tcPr>
          <w:p w14:paraId="378F6CAA" w14:textId="77777777" w:rsidR="00910B5F" w:rsidRPr="00C60057" w:rsidRDefault="00910B5F" w:rsidP="001068A5">
            <w:pPr>
              <w:rPr>
                <w:rFonts w:ascii="メイリオ" w:eastAsia="メイリオ" w:hAnsi="メイリオ" w:cs="メイリオ"/>
                <w:szCs w:val="21"/>
                <w:lang w:eastAsia="zh-TW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  <w:lang w:eastAsia="zh-TW"/>
              </w:rPr>
              <w:t>早期再手術（術後30日以内）</w:t>
            </w:r>
          </w:p>
          <w:p w14:paraId="144879F2" w14:textId="77777777" w:rsidR="00910B5F" w:rsidRPr="00C60057" w:rsidRDefault="00910B5F" w:rsidP="001068A5">
            <w:pPr>
              <w:rPr>
                <w:rFonts w:ascii="メイリオ" w:eastAsia="メイリオ" w:hAnsi="メイリオ" w:cs="メイリオ"/>
                <w:szCs w:val="21"/>
                <w:lang w:eastAsia="zh-TW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  <w:lang w:eastAsia="zh-TW"/>
              </w:rPr>
              <w:t>晩期再手術（術後3</w:t>
            </w:r>
            <w:r w:rsidRPr="00C60057">
              <w:rPr>
                <w:rFonts w:ascii="メイリオ" w:eastAsia="メイリオ" w:hAnsi="メイリオ" w:cs="メイリオ"/>
                <w:szCs w:val="21"/>
                <w:lang w:eastAsia="zh-TW"/>
              </w:rPr>
              <w:t>1</w:t>
            </w:r>
            <w:r w:rsidRPr="00C60057">
              <w:rPr>
                <w:rFonts w:ascii="メイリオ" w:eastAsia="メイリオ" w:hAnsi="メイリオ" w:cs="メイリオ" w:hint="eastAsia"/>
                <w:szCs w:val="21"/>
                <w:lang w:eastAsia="zh-TW"/>
              </w:rPr>
              <w:t>日以降）</w:t>
            </w:r>
          </w:p>
        </w:tc>
        <w:tc>
          <w:tcPr>
            <w:tcW w:w="1134" w:type="dxa"/>
          </w:tcPr>
          <w:p w14:paraId="3B7AF7A1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  <w:lang w:eastAsia="zh-TW"/>
              </w:rPr>
            </w:pPr>
          </w:p>
        </w:tc>
        <w:tc>
          <w:tcPr>
            <w:tcW w:w="992" w:type="dxa"/>
          </w:tcPr>
          <w:p w14:paraId="777AB699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  <w:lang w:eastAsia="zh-TW"/>
              </w:rPr>
            </w:pPr>
          </w:p>
        </w:tc>
        <w:tc>
          <w:tcPr>
            <w:tcW w:w="992" w:type="dxa"/>
          </w:tcPr>
          <w:p w14:paraId="39BC06FD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  <w:lang w:eastAsia="zh-TW"/>
              </w:rPr>
            </w:pPr>
          </w:p>
        </w:tc>
        <w:tc>
          <w:tcPr>
            <w:tcW w:w="1134" w:type="dxa"/>
          </w:tcPr>
          <w:p w14:paraId="7D64F80A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  <w:lang w:eastAsia="zh-TW"/>
              </w:rPr>
            </w:pPr>
          </w:p>
        </w:tc>
        <w:tc>
          <w:tcPr>
            <w:tcW w:w="1134" w:type="dxa"/>
          </w:tcPr>
          <w:p w14:paraId="258C998F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  <w:lang w:eastAsia="zh-TW"/>
              </w:rPr>
            </w:pPr>
          </w:p>
        </w:tc>
      </w:tr>
      <w:tr w:rsidR="00910B5F" w:rsidRPr="00C60057" w14:paraId="2C148873" w14:textId="77777777" w:rsidTr="001068A5">
        <w:tc>
          <w:tcPr>
            <w:tcW w:w="3399" w:type="dxa"/>
          </w:tcPr>
          <w:p w14:paraId="7C54051F" w14:textId="77777777" w:rsidR="00910B5F" w:rsidRPr="00C60057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>死亡例</w:t>
            </w:r>
          </w:p>
        </w:tc>
        <w:tc>
          <w:tcPr>
            <w:tcW w:w="1134" w:type="dxa"/>
          </w:tcPr>
          <w:p w14:paraId="3E556B3A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DFF5860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7EE3F93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A09EF67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A3205C7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</w:tbl>
    <w:p w14:paraId="2AC35F7F" w14:textId="77777777" w:rsidR="00910B5F" w:rsidRPr="00C60057" w:rsidRDefault="00910B5F" w:rsidP="00910B5F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24335C10" w14:textId="77777777" w:rsidR="00910B5F" w:rsidRPr="00C60057" w:rsidRDefault="00910B5F" w:rsidP="00910B5F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研修実績報告書</w:t>
      </w:r>
    </w:p>
    <w:p w14:paraId="615F8BE1" w14:textId="77777777" w:rsidR="00910B5F" w:rsidRPr="00C60057" w:rsidRDefault="00910B5F" w:rsidP="00910B5F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29862E2D" w14:textId="77777777" w:rsidR="00910B5F" w:rsidRPr="00C60057" w:rsidRDefault="00910B5F" w:rsidP="00910B5F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日本肥満症治療学会学術集会での発表（申請施設からの発表）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989"/>
        <w:gridCol w:w="992"/>
        <w:gridCol w:w="5528"/>
        <w:gridCol w:w="1418"/>
      </w:tblGrid>
      <w:tr w:rsidR="00C60057" w:rsidRPr="00C60057" w14:paraId="1D4B63C9" w14:textId="77777777" w:rsidTr="001068A5">
        <w:trPr>
          <w:trHeight w:val="561"/>
        </w:trPr>
        <w:tc>
          <w:tcPr>
            <w:tcW w:w="989" w:type="dxa"/>
          </w:tcPr>
          <w:p w14:paraId="1BA63C5B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開催回</w:t>
            </w:r>
          </w:p>
        </w:tc>
        <w:tc>
          <w:tcPr>
            <w:tcW w:w="992" w:type="dxa"/>
          </w:tcPr>
          <w:p w14:paraId="536637E3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開催年</w:t>
            </w:r>
          </w:p>
          <w:p w14:paraId="137AEE96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開催地</w:t>
            </w:r>
          </w:p>
        </w:tc>
        <w:tc>
          <w:tcPr>
            <w:tcW w:w="5528" w:type="dxa"/>
          </w:tcPr>
          <w:p w14:paraId="6E1FB247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司会(座長)、発表</w:t>
            </w:r>
          </w:p>
        </w:tc>
        <w:tc>
          <w:tcPr>
            <w:tcW w:w="1418" w:type="dxa"/>
          </w:tcPr>
          <w:p w14:paraId="51073A10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業績評価点</w:t>
            </w:r>
          </w:p>
        </w:tc>
      </w:tr>
      <w:tr w:rsidR="00C60057" w:rsidRPr="00C60057" w14:paraId="06D63E9C" w14:textId="77777777" w:rsidTr="001068A5">
        <w:trPr>
          <w:trHeight w:val="1179"/>
        </w:trPr>
        <w:tc>
          <w:tcPr>
            <w:tcW w:w="989" w:type="dxa"/>
            <w:shd w:val="clear" w:color="auto" w:fill="F2F2F2" w:themeFill="background1" w:themeFillShade="F2"/>
          </w:tcPr>
          <w:p w14:paraId="703FE60A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第35回</w:t>
            </w:r>
          </w:p>
          <w:p w14:paraId="5E690D89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7F391D01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4D1AA034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1180DA03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第36回</w:t>
            </w:r>
          </w:p>
          <w:p w14:paraId="173866E1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69CF8BA5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5A2D24D6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10EB152A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第37回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597A38F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2017</w:t>
            </w:r>
          </w:p>
          <w:p w14:paraId="456A5A60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盛岡</w:t>
            </w:r>
          </w:p>
          <w:p w14:paraId="1C19DBE9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2716349D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19ED4301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201</w:t>
            </w:r>
            <w:r w:rsidRPr="00C60057">
              <w:rPr>
                <w:rFonts w:ascii="メイリオ" w:eastAsia="メイリオ" w:hAnsi="メイリオ" w:cs="メイリオ"/>
                <w:kern w:val="0"/>
                <w:sz w:val="22"/>
              </w:rPr>
              <w:t>8</w:t>
            </w:r>
          </w:p>
          <w:p w14:paraId="3E303A48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東京</w:t>
            </w:r>
          </w:p>
          <w:p w14:paraId="5B38A97B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27CABEE8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280AA15A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2019</w:t>
            </w:r>
          </w:p>
          <w:p w14:paraId="3ADCAFB8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東京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3F4DFE42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2E2010B4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シンポジウム発表（肥満二郎・肥満大学外科）</w:t>
            </w:r>
          </w:p>
          <w:p w14:paraId="1F2DA45B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一般演題発表（肥満三郎・肥満大学内科）</w:t>
            </w:r>
          </w:p>
          <w:p w14:paraId="3506FE2B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聴講（肥満一子・肥満大学栄養士）</w:t>
            </w:r>
          </w:p>
          <w:p w14:paraId="6851798E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18B136CC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シンポジウム発表（肥満二郎・肥満大学外科）</w:t>
            </w:r>
          </w:p>
          <w:p w14:paraId="618FED66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一般演題発表（肥満三郎・肥満大学内科）</w:t>
            </w:r>
          </w:p>
          <w:p w14:paraId="69935238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聴講（肥満一子・肥満大学栄養士）</w:t>
            </w:r>
          </w:p>
          <w:p w14:paraId="53C62B53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7478E817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シンポジウム発表（肥満二郎・肥満大学外科）</w:t>
            </w:r>
          </w:p>
          <w:p w14:paraId="5D6CAB7F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一般演題発表（肥満三郎・肥満大学内科）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CFC0BC4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5C5C35DE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588B736B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/>
                <w:kern w:val="0"/>
                <w:sz w:val="22"/>
              </w:rPr>
              <w:t>1</w:t>
            </w: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0</w:t>
            </w:r>
          </w:p>
          <w:p w14:paraId="78D7ADAE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5</w:t>
            </w:r>
          </w:p>
          <w:p w14:paraId="052ED5F0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</w:p>
          <w:p w14:paraId="70D2170D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</w:p>
          <w:p w14:paraId="46CB36C6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7D0116E1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  <w:p w14:paraId="2DD7A47C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</w:p>
          <w:p w14:paraId="44CDEE81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</w:p>
          <w:p w14:paraId="2B43B351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5F42E5D8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24786AE2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3AA92AA8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910B5F" w:rsidRPr="00C60057" w14:paraId="77196145" w14:textId="77777777" w:rsidTr="001068A5">
        <w:trPr>
          <w:trHeight w:val="561"/>
        </w:trPr>
        <w:tc>
          <w:tcPr>
            <w:tcW w:w="989" w:type="dxa"/>
          </w:tcPr>
          <w:p w14:paraId="642C9666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合計</w:t>
            </w:r>
          </w:p>
        </w:tc>
        <w:tc>
          <w:tcPr>
            <w:tcW w:w="992" w:type="dxa"/>
          </w:tcPr>
          <w:p w14:paraId="1D92BBF2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5528" w:type="dxa"/>
          </w:tcPr>
          <w:p w14:paraId="2140F42E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418" w:type="dxa"/>
          </w:tcPr>
          <w:p w14:paraId="53E44434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100</w:t>
            </w:r>
          </w:p>
        </w:tc>
      </w:tr>
    </w:tbl>
    <w:p w14:paraId="23B580DD" w14:textId="77777777" w:rsidR="00910B5F" w:rsidRPr="00C60057" w:rsidRDefault="00910B5F" w:rsidP="00910B5F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051D6E3D" w14:textId="77777777" w:rsidR="00910B5F" w:rsidRPr="00C60057" w:rsidRDefault="00910B5F" w:rsidP="00910B5F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551AC65E" w14:textId="77777777" w:rsidR="00910B5F" w:rsidRPr="00C60057" w:rsidRDefault="00910B5F" w:rsidP="00910B5F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7F38E46E" w14:textId="77777777" w:rsidR="00910B5F" w:rsidRPr="00C60057" w:rsidRDefault="00910B5F" w:rsidP="00910B5F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44A03976" w14:textId="77777777" w:rsidR="00910B5F" w:rsidRPr="00C60057" w:rsidRDefault="00910B5F" w:rsidP="00910B5F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lastRenderedPageBreak/>
        <w:t>肥満症総合治療セミナーへの参加（申請施設からの参加）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2548"/>
        <w:gridCol w:w="992"/>
        <w:gridCol w:w="3969"/>
        <w:gridCol w:w="1418"/>
      </w:tblGrid>
      <w:tr w:rsidR="00C60057" w:rsidRPr="00C60057" w14:paraId="10DF8D8D" w14:textId="77777777" w:rsidTr="001068A5">
        <w:tc>
          <w:tcPr>
            <w:tcW w:w="2548" w:type="dxa"/>
          </w:tcPr>
          <w:p w14:paraId="51C9341D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セミナー名</w:t>
            </w:r>
          </w:p>
        </w:tc>
        <w:tc>
          <w:tcPr>
            <w:tcW w:w="992" w:type="dxa"/>
          </w:tcPr>
          <w:p w14:paraId="2EE12AFB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開催年</w:t>
            </w:r>
          </w:p>
          <w:p w14:paraId="0F3AAEFC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開催地</w:t>
            </w:r>
          </w:p>
        </w:tc>
        <w:tc>
          <w:tcPr>
            <w:tcW w:w="3969" w:type="dxa"/>
          </w:tcPr>
          <w:p w14:paraId="5957BE2E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司会・講演・聴講</w:t>
            </w:r>
          </w:p>
        </w:tc>
        <w:tc>
          <w:tcPr>
            <w:tcW w:w="1418" w:type="dxa"/>
          </w:tcPr>
          <w:p w14:paraId="1627D33D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業績評価点</w:t>
            </w:r>
          </w:p>
        </w:tc>
      </w:tr>
      <w:tr w:rsidR="00C60057" w:rsidRPr="00C60057" w14:paraId="34C744B5" w14:textId="77777777" w:rsidTr="001068A5">
        <w:tc>
          <w:tcPr>
            <w:tcW w:w="2548" w:type="dxa"/>
            <w:shd w:val="clear" w:color="auto" w:fill="F2F2F2" w:themeFill="background1" w:themeFillShade="F2"/>
          </w:tcPr>
          <w:p w14:paraId="6B460B26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第9回肥満症総合治療セミナー</w:t>
            </w:r>
          </w:p>
          <w:p w14:paraId="7926A218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5A256522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第</w:t>
            </w:r>
            <w:r w:rsidRPr="00C60057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回肥満症総合治療セミナー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7A5B146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2018</w:t>
            </w:r>
          </w:p>
          <w:p w14:paraId="5A8EC828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大阪</w:t>
            </w:r>
          </w:p>
          <w:p w14:paraId="32A19ECB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7D5599AD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2019</w:t>
            </w:r>
          </w:p>
          <w:p w14:paraId="57F56A12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東京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7CF327DA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174CC4F1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講演（肥満二郎・肥満大学外科）</w:t>
            </w:r>
          </w:p>
          <w:p w14:paraId="772C1702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聴講（肥満一子・肥満大学栄養士）</w:t>
            </w:r>
          </w:p>
          <w:p w14:paraId="717B902D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講演（肥満一郎・肥満大学外科）</w:t>
            </w:r>
          </w:p>
          <w:p w14:paraId="2C56F048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聴講（肥満二郎・肥満大学内科）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E4CBD38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0103D6A1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</w:p>
          <w:p w14:paraId="0B4D8455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  <w:p w14:paraId="37DA59F1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4EB94635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</w:tc>
      </w:tr>
      <w:tr w:rsidR="00910B5F" w:rsidRPr="00C60057" w14:paraId="43F3F2B9" w14:textId="77777777" w:rsidTr="001068A5">
        <w:tc>
          <w:tcPr>
            <w:tcW w:w="2548" w:type="dxa"/>
          </w:tcPr>
          <w:p w14:paraId="5BA3AB58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合計</w:t>
            </w:r>
          </w:p>
        </w:tc>
        <w:tc>
          <w:tcPr>
            <w:tcW w:w="992" w:type="dxa"/>
          </w:tcPr>
          <w:p w14:paraId="30F135C6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3969" w:type="dxa"/>
          </w:tcPr>
          <w:p w14:paraId="30A8A880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418" w:type="dxa"/>
          </w:tcPr>
          <w:p w14:paraId="5154F97C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/>
                <w:kern w:val="0"/>
                <w:sz w:val="22"/>
              </w:rPr>
              <w:t>4</w:t>
            </w: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0</w:t>
            </w:r>
          </w:p>
        </w:tc>
      </w:tr>
    </w:tbl>
    <w:p w14:paraId="00B37389" w14:textId="77777777" w:rsidR="00910B5F" w:rsidRPr="00C60057" w:rsidRDefault="00910B5F" w:rsidP="00910B5F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7F63F774" w14:textId="77777777" w:rsidR="00910B5F" w:rsidRPr="00C60057" w:rsidRDefault="00910B5F" w:rsidP="00910B5F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他の肥満症・肥満症外科手術関連セミナーへの参加（申請施設からの参加）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2548"/>
        <w:gridCol w:w="992"/>
        <w:gridCol w:w="3969"/>
        <w:gridCol w:w="1418"/>
      </w:tblGrid>
      <w:tr w:rsidR="00C60057" w:rsidRPr="00C60057" w14:paraId="7E3AE8FA" w14:textId="77777777" w:rsidTr="001068A5">
        <w:tc>
          <w:tcPr>
            <w:tcW w:w="2548" w:type="dxa"/>
          </w:tcPr>
          <w:p w14:paraId="39190F2F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セミナー名</w:t>
            </w:r>
          </w:p>
        </w:tc>
        <w:tc>
          <w:tcPr>
            <w:tcW w:w="992" w:type="dxa"/>
          </w:tcPr>
          <w:p w14:paraId="11684EA0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開催年</w:t>
            </w:r>
          </w:p>
          <w:p w14:paraId="699D0DB7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開催地</w:t>
            </w:r>
          </w:p>
        </w:tc>
        <w:tc>
          <w:tcPr>
            <w:tcW w:w="3969" w:type="dxa"/>
          </w:tcPr>
          <w:p w14:paraId="49240B28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司会・講演・聴講</w:t>
            </w:r>
          </w:p>
        </w:tc>
        <w:tc>
          <w:tcPr>
            <w:tcW w:w="1418" w:type="dxa"/>
          </w:tcPr>
          <w:p w14:paraId="06CCEA08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業績評価点</w:t>
            </w:r>
          </w:p>
        </w:tc>
      </w:tr>
      <w:tr w:rsidR="00C60057" w:rsidRPr="00C60057" w14:paraId="664C48BF" w14:textId="77777777" w:rsidTr="001068A5">
        <w:tc>
          <w:tcPr>
            <w:tcW w:w="2548" w:type="dxa"/>
            <w:shd w:val="clear" w:color="auto" w:fill="F2F2F2" w:themeFill="background1" w:themeFillShade="F2"/>
          </w:tcPr>
          <w:p w14:paraId="3508C83D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○○○肥満症セミナー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CF6AB19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201</w:t>
            </w:r>
            <w:r w:rsidRPr="00C60057">
              <w:rPr>
                <w:rFonts w:ascii="メイリオ" w:eastAsia="メイリオ" w:hAnsi="メイリオ" w:cs="メイリオ"/>
                <w:kern w:val="0"/>
                <w:sz w:val="22"/>
              </w:rPr>
              <w:t>8</w:t>
            </w:r>
          </w:p>
          <w:p w14:paraId="0E0E96E2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盛岡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0BF0370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1AF3C764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講演（肥満二郎・肥満大学外科）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53509CB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  <w:p w14:paraId="2EC568A5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</w:tc>
      </w:tr>
      <w:tr w:rsidR="00910B5F" w:rsidRPr="00C60057" w14:paraId="79F32AAA" w14:textId="77777777" w:rsidTr="001068A5">
        <w:tc>
          <w:tcPr>
            <w:tcW w:w="2548" w:type="dxa"/>
          </w:tcPr>
          <w:p w14:paraId="178FBA2E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合計</w:t>
            </w:r>
          </w:p>
        </w:tc>
        <w:tc>
          <w:tcPr>
            <w:tcW w:w="992" w:type="dxa"/>
          </w:tcPr>
          <w:p w14:paraId="7FE634AC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3969" w:type="dxa"/>
          </w:tcPr>
          <w:p w14:paraId="3D7FB301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418" w:type="dxa"/>
          </w:tcPr>
          <w:p w14:paraId="67030567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</w:p>
        </w:tc>
      </w:tr>
    </w:tbl>
    <w:p w14:paraId="00B8AB55" w14:textId="77777777" w:rsidR="00910B5F" w:rsidRPr="00C60057" w:rsidRDefault="00910B5F" w:rsidP="00910B5F">
      <w:pPr>
        <w:autoSpaceDE w:val="0"/>
        <w:autoSpaceDN w:val="0"/>
        <w:adjustRightInd w:val="0"/>
        <w:ind w:firstLine="48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47917AD3" w14:textId="20F3265C" w:rsidR="00910B5F" w:rsidRPr="00C60057" w:rsidRDefault="00910B5F" w:rsidP="00910B5F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論文発表</w:t>
      </w:r>
      <w:r w:rsidR="00DD57B3"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（申請施設からの発表）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2548"/>
        <w:gridCol w:w="2835"/>
        <w:gridCol w:w="3544"/>
      </w:tblGrid>
      <w:tr w:rsidR="00C60057" w:rsidRPr="00C60057" w14:paraId="0FA6BB29" w14:textId="77777777" w:rsidTr="001068A5">
        <w:tc>
          <w:tcPr>
            <w:tcW w:w="2548" w:type="dxa"/>
          </w:tcPr>
          <w:p w14:paraId="3321CB2B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著者名</w:t>
            </w:r>
          </w:p>
        </w:tc>
        <w:tc>
          <w:tcPr>
            <w:tcW w:w="2835" w:type="dxa"/>
          </w:tcPr>
          <w:p w14:paraId="327BFFBF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題名</w:t>
            </w:r>
          </w:p>
        </w:tc>
        <w:tc>
          <w:tcPr>
            <w:tcW w:w="3544" w:type="dxa"/>
          </w:tcPr>
          <w:p w14:paraId="5A0F1508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雑誌名 西暦;巻:項-項</w:t>
            </w:r>
          </w:p>
        </w:tc>
      </w:tr>
      <w:tr w:rsidR="00C60057" w:rsidRPr="00C60057" w14:paraId="192697AF" w14:textId="77777777" w:rsidTr="001068A5">
        <w:tc>
          <w:tcPr>
            <w:tcW w:w="2548" w:type="dxa"/>
            <w:shd w:val="clear" w:color="auto" w:fill="F2F2F2" w:themeFill="background1" w:themeFillShade="F2"/>
          </w:tcPr>
          <w:p w14:paraId="0A66D2EA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Genryo A, Genryo B, Genryo C.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5B60545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Sleeve gastrectomy.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2F4ECA0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Surgery Today 2019;1;1-5</w:t>
            </w:r>
            <w:r w:rsidRPr="00C60057">
              <w:rPr>
                <w:rFonts w:ascii="メイリオ" w:eastAsia="メイリオ" w:hAnsi="メイリオ" w:cs="メイリオ"/>
                <w:kern w:val="0"/>
                <w:sz w:val="22"/>
              </w:rPr>
              <w:t>.</w:t>
            </w:r>
          </w:p>
        </w:tc>
      </w:tr>
    </w:tbl>
    <w:p w14:paraId="7895DB14" w14:textId="77777777" w:rsidR="00910B5F" w:rsidRPr="00C60057" w:rsidRDefault="00910B5F" w:rsidP="00910B5F">
      <w:pPr>
        <w:autoSpaceDE w:val="0"/>
        <w:autoSpaceDN w:val="0"/>
        <w:adjustRightInd w:val="0"/>
        <w:ind w:firstLine="48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（具体例（グレー部分）のようにご記載くだ</w:t>
      </w:r>
      <w:bookmarkEnd w:id="1"/>
      <w:r w:rsidRPr="00C60057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さい）</w:t>
      </w:r>
    </w:p>
    <w:bookmarkEnd w:id="0"/>
    <w:p w14:paraId="09FC3CD4" w14:textId="6C93D5B9" w:rsidR="00C35F68" w:rsidRPr="00C60057" w:rsidRDefault="00C35F68" w:rsidP="00910B5F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sectPr w:rsidR="00C35F68" w:rsidRPr="00C60057" w:rsidSect="00E27C00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E00CA" w14:textId="77777777" w:rsidR="00E27C00" w:rsidRDefault="00E27C00" w:rsidP="00375054">
      <w:r>
        <w:separator/>
      </w:r>
    </w:p>
  </w:endnote>
  <w:endnote w:type="continuationSeparator" w:id="0">
    <w:p w14:paraId="6D735F2D" w14:textId="77777777" w:rsidR="00E27C00" w:rsidRDefault="00E27C00" w:rsidP="0037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B3C4A" w14:textId="77777777" w:rsidR="00E27C00" w:rsidRDefault="00E27C00" w:rsidP="00375054">
      <w:r>
        <w:separator/>
      </w:r>
    </w:p>
  </w:footnote>
  <w:footnote w:type="continuationSeparator" w:id="0">
    <w:p w14:paraId="4D32C031" w14:textId="77777777" w:rsidR="00E27C00" w:rsidRDefault="00E27C00" w:rsidP="00375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3FAC"/>
    <w:multiLevelType w:val="hybridMultilevel"/>
    <w:tmpl w:val="86B69F1C"/>
    <w:lvl w:ilvl="0" w:tplc="E8602ED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0D495300"/>
    <w:multiLevelType w:val="hybridMultilevel"/>
    <w:tmpl w:val="9E163C4A"/>
    <w:lvl w:ilvl="0" w:tplc="4AAC009E">
      <w:start w:val="7"/>
      <w:numFmt w:val="decimalFullWidth"/>
      <w:lvlText w:val="%1．"/>
      <w:lvlJc w:val="left"/>
      <w:pPr>
        <w:ind w:left="598" w:hanging="456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004647"/>
    <w:multiLevelType w:val="hybridMultilevel"/>
    <w:tmpl w:val="95B856D4"/>
    <w:lvl w:ilvl="0" w:tplc="01543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C03A2D"/>
    <w:multiLevelType w:val="hybridMultilevel"/>
    <w:tmpl w:val="86B69F1C"/>
    <w:lvl w:ilvl="0" w:tplc="E8602ED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2379094C"/>
    <w:multiLevelType w:val="hybridMultilevel"/>
    <w:tmpl w:val="E228CDB6"/>
    <w:lvl w:ilvl="0" w:tplc="AB64A516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2A8E5287"/>
    <w:multiLevelType w:val="hybridMultilevel"/>
    <w:tmpl w:val="42981E46"/>
    <w:lvl w:ilvl="0" w:tplc="BDC6D8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D06479"/>
    <w:multiLevelType w:val="hybridMultilevel"/>
    <w:tmpl w:val="AF7A47FA"/>
    <w:lvl w:ilvl="0" w:tplc="75549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D97DF8"/>
    <w:multiLevelType w:val="hybridMultilevel"/>
    <w:tmpl w:val="A7BC6AA2"/>
    <w:lvl w:ilvl="0" w:tplc="14E28D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FC389D"/>
    <w:multiLevelType w:val="hybridMultilevel"/>
    <w:tmpl w:val="7D301872"/>
    <w:lvl w:ilvl="0" w:tplc="F16E93E0">
      <w:numFmt w:val="bullet"/>
      <w:lvlText w:val="＊"/>
      <w:lvlJc w:val="left"/>
      <w:pPr>
        <w:ind w:left="6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77F1346"/>
    <w:multiLevelType w:val="hybridMultilevel"/>
    <w:tmpl w:val="43EE52C6"/>
    <w:lvl w:ilvl="0" w:tplc="D7881BD6">
      <w:start w:val="7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A51656"/>
    <w:multiLevelType w:val="hybridMultilevel"/>
    <w:tmpl w:val="5B6C9CBC"/>
    <w:lvl w:ilvl="0" w:tplc="CDB4F310">
      <w:numFmt w:val="decimalZero"/>
      <w:lvlText w:val="%1"/>
      <w:lvlJc w:val="left"/>
      <w:pPr>
        <w:ind w:left="1684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4" w:hanging="420"/>
      </w:pPr>
    </w:lvl>
  </w:abstractNum>
  <w:abstractNum w:abstractNumId="11" w15:restartNumberingAfterBreak="0">
    <w:nsid w:val="50E358A8"/>
    <w:multiLevelType w:val="hybridMultilevel"/>
    <w:tmpl w:val="7A021A42"/>
    <w:lvl w:ilvl="0" w:tplc="F8243D9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2" w15:restartNumberingAfterBreak="0">
    <w:nsid w:val="51DF27DC"/>
    <w:multiLevelType w:val="hybridMultilevel"/>
    <w:tmpl w:val="D1BEE68C"/>
    <w:lvl w:ilvl="0" w:tplc="AAF29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3" w15:restartNumberingAfterBreak="0">
    <w:nsid w:val="520F59B8"/>
    <w:multiLevelType w:val="hybridMultilevel"/>
    <w:tmpl w:val="84E6E8EE"/>
    <w:lvl w:ilvl="0" w:tplc="789215BE">
      <w:start w:val="6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6410B7"/>
    <w:multiLevelType w:val="hybridMultilevel"/>
    <w:tmpl w:val="722EC79A"/>
    <w:lvl w:ilvl="0" w:tplc="4E92A2F8">
      <w:start w:val="5"/>
      <w:numFmt w:val="decimalFullWidth"/>
      <w:lvlText w:val="%1、"/>
      <w:lvlJc w:val="left"/>
      <w:pPr>
        <w:ind w:left="85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5" w15:restartNumberingAfterBreak="0">
    <w:nsid w:val="7156341E"/>
    <w:multiLevelType w:val="hybridMultilevel"/>
    <w:tmpl w:val="A2203458"/>
    <w:lvl w:ilvl="0" w:tplc="6EFC119A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76879983">
    <w:abstractNumId w:val="15"/>
  </w:num>
  <w:num w:numId="2" w16cid:durableId="1016808645">
    <w:abstractNumId w:val="14"/>
  </w:num>
  <w:num w:numId="3" w16cid:durableId="322315100">
    <w:abstractNumId w:val="9"/>
  </w:num>
  <w:num w:numId="4" w16cid:durableId="476537966">
    <w:abstractNumId w:val="13"/>
  </w:num>
  <w:num w:numId="5" w16cid:durableId="294482820">
    <w:abstractNumId w:val="1"/>
  </w:num>
  <w:num w:numId="6" w16cid:durableId="1687906140">
    <w:abstractNumId w:val="2"/>
  </w:num>
  <w:num w:numId="7" w16cid:durableId="1303920835">
    <w:abstractNumId w:val="6"/>
  </w:num>
  <w:num w:numId="8" w16cid:durableId="1995209824">
    <w:abstractNumId w:val="12"/>
  </w:num>
  <w:num w:numId="9" w16cid:durableId="1182353708">
    <w:abstractNumId w:val="4"/>
  </w:num>
  <w:num w:numId="10" w16cid:durableId="507839971">
    <w:abstractNumId w:val="10"/>
  </w:num>
  <w:num w:numId="11" w16cid:durableId="802577521">
    <w:abstractNumId w:val="11"/>
  </w:num>
  <w:num w:numId="12" w16cid:durableId="1479305525">
    <w:abstractNumId w:val="7"/>
  </w:num>
  <w:num w:numId="13" w16cid:durableId="800811165">
    <w:abstractNumId w:val="5"/>
  </w:num>
  <w:num w:numId="14" w16cid:durableId="1262179393">
    <w:abstractNumId w:val="8"/>
  </w:num>
  <w:num w:numId="15" w16cid:durableId="1563373741">
    <w:abstractNumId w:val="3"/>
  </w:num>
  <w:num w:numId="16" w16cid:durableId="1743480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01"/>
    <w:rsid w:val="00003787"/>
    <w:rsid w:val="00007C36"/>
    <w:rsid w:val="00010110"/>
    <w:rsid w:val="0001420B"/>
    <w:rsid w:val="0004594C"/>
    <w:rsid w:val="00045A47"/>
    <w:rsid w:val="00051EC3"/>
    <w:rsid w:val="000530AB"/>
    <w:rsid w:val="0009256A"/>
    <w:rsid w:val="00094519"/>
    <w:rsid w:val="000D4FFB"/>
    <w:rsid w:val="000F73C0"/>
    <w:rsid w:val="000F7B99"/>
    <w:rsid w:val="00127070"/>
    <w:rsid w:val="0013610F"/>
    <w:rsid w:val="00151312"/>
    <w:rsid w:val="00173B05"/>
    <w:rsid w:val="00174958"/>
    <w:rsid w:val="00174AA6"/>
    <w:rsid w:val="001847A4"/>
    <w:rsid w:val="001858CD"/>
    <w:rsid w:val="00187F61"/>
    <w:rsid w:val="001C16D4"/>
    <w:rsid w:val="001D21CD"/>
    <w:rsid w:val="001D73EC"/>
    <w:rsid w:val="001F482C"/>
    <w:rsid w:val="00207F48"/>
    <w:rsid w:val="00243627"/>
    <w:rsid w:val="00246C54"/>
    <w:rsid w:val="00251A7A"/>
    <w:rsid w:val="00267125"/>
    <w:rsid w:val="00270767"/>
    <w:rsid w:val="002750D1"/>
    <w:rsid w:val="00285641"/>
    <w:rsid w:val="00292481"/>
    <w:rsid w:val="002A042B"/>
    <w:rsid w:val="002A1F61"/>
    <w:rsid w:val="002C2101"/>
    <w:rsid w:val="002D4CF4"/>
    <w:rsid w:val="002D7D8C"/>
    <w:rsid w:val="0030110D"/>
    <w:rsid w:val="003112FE"/>
    <w:rsid w:val="00324B4A"/>
    <w:rsid w:val="00334F1A"/>
    <w:rsid w:val="00364B98"/>
    <w:rsid w:val="00375054"/>
    <w:rsid w:val="00390D68"/>
    <w:rsid w:val="003A0C20"/>
    <w:rsid w:val="003A3D03"/>
    <w:rsid w:val="003C2C8E"/>
    <w:rsid w:val="003D0250"/>
    <w:rsid w:val="003D65A6"/>
    <w:rsid w:val="003E6FCC"/>
    <w:rsid w:val="003F41AE"/>
    <w:rsid w:val="004008DC"/>
    <w:rsid w:val="00406A81"/>
    <w:rsid w:val="00407647"/>
    <w:rsid w:val="00415A8A"/>
    <w:rsid w:val="00420DF0"/>
    <w:rsid w:val="00424644"/>
    <w:rsid w:val="00427A60"/>
    <w:rsid w:val="00432CC9"/>
    <w:rsid w:val="00432E6D"/>
    <w:rsid w:val="00461755"/>
    <w:rsid w:val="00461BCD"/>
    <w:rsid w:val="00472B89"/>
    <w:rsid w:val="00477530"/>
    <w:rsid w:val="00477977"/>
    <w:rsid w:val="00480051"/>
    <w:rsid w:val="00481411"/>
    <w:rsid w:val="00484777"/>
    <w:rsid w:val="00493D4F"/>
    <w:rsid w:val="004C169E"/>
    <w:rsid w:val="004D3266"/>
    <w:rsid w:val="004F4917"/>
    <w:rsid w:val="00505149"/>
    <w:rsid w:val="00510067"/>
    <w:rsid w:val="00512372"/>
    <w:rsid w:val="00515C26"/>
    <w:rsid w:val="00535086"/>
    <w:rsid w:val="005366D9"/>
    <w:rsid w:val="005547B5"/>
    <w:rsid w:val="005571A4"/>
    <w:rsid w:val="0056047F"/>
    <w:rsid w:val="005A3A90"/>
    <w:rsid w:val="005B6AD9"/>
    <w:rsid w:val="005D19F2"/>
    <w:rsid w:val="005D3C4E"/>
    <w:rsid w:val="005F4DF5"/>
    <w:rsid w:val="006069F6"/>
    <w:rsid w:val="00623F62"/>
    <w:rsid w:val="00627457"/>
    <w:rsid w:val="0065183E"/>
    <w:rsid w:val="00653E7C"/>
    <w:rsid w:val="00682B24"/>
    <w:rsid w:val="00695CBD"/>
    <w:rsid w:val="006B0D62"/>
    <w:rsid w:val="006B6D84"/>
    <w:rsid w:val="006C1EEB"/>
    <w:rsid w:val="006D29C4"/>
    <w:rsid w:val="006E3472"/>
    <w:rsid w:val="006F07A6"/>
    <w:rsid w:val="006F3B9C"/>
    <w:rsid w:val="007109C4"/>
    <w:rsid w:val="00714AB4"/>
    <w:rsid w:val="007233F9"/>
    <w:rsid w:val="00744176"/>
    <w:rsid w:val="0074586D"/>
    <w:rsid w:val="00755698"/>
    <w:rsid w:val="007575A2"/>
    <w:rsid w:val="007759D5"/>
    <w:rsid w:val="00791AA5"/>
    <w:rsid w:val="007C2B8A"/>
    <w:rsid w:val="007D3A6C"/>
    <w:rsid w:val="008074D3"/>
    <w:rsid w:val="00841ED1"/>
    <w:rsid w:val="008502F6"/>
    <w:rsid w:val="00857A9C"/>
    <w:rsid w:val="00866D6D"/>
    <w:rsid w:val="00874223"/>
    <w:rsid w:val="008A143F"/>
    <w:rsid w:val="008A4706"/>
    <w:rsid w:val="008D5A36"/>
    <w:rsid w:val="008E29EB"/>
    <w:rsid w:val="008F7604"/>
    <w:rsid w:val="009032F7"/>
    <w:rsid w:val="00910B5F"/>
    <w:rsid w:val="0092125F"/>
    <w:rsid w:val="00924A43"/>
    <w:rsid w:val="00930360"/>
    <w:rsid w:val="00930559"/>
    <w:rsid w:val="0096027A"/>
    <w:rsid w:val="009620F1"/>
    <w:rsid w:val="00963A86"/>
    <w:rsid w:val="00971DB0"/>
    <w:rsid w:val="009748C1"/>
    <w:rsid w:val="00980A5A"/>
    <w:rsid w:val="00982FF4"/>
    <w:rsid w:val="009937D1"/>
    <w:rsid w:val="009A7371"/>
    <w:rsid w:val="009B7264"/>
    <w:rsid w:val="009F60B2"/>
    <w:rsid w:val="009F6CF4"/>
    <w:rsid w:val="00A32145"/>
    <w:rsid w:val="00A37EF0"/>
    <w:rsid w:val="00A54206"/>
    <w:rsid w:val="00A62178"/>
    <w:rsid w:val="00A66DC6"/>
    <w:rsid w:val="00A760CC"/>
    <w:rsid w:val="00A86AF1"/>
    <w:rsid w:val="00A91212"/>
    <w:rsid w:val="00A91ADF"/>
    <w:rsid w:val="00AA50A6"/>
    <w:rsid w:val="00AB6CFC"/>
    <w:rsid w:val="00AC65B6"/>
    <w:rsid w:val="00AF65E2"/>
    <w:rsid w:val="00B17E15"/>
    <w:rsid w:val="00B21F18"/>
    <w:rsid w:val="00B44D65"/>
    <w:rsid w:val="00B50C9D"/>
    <w:rsid w:val="00B52BCB"/>
    <w:rsid w:val="00B567FD"/>
    <w:rsid w:val="00B60922"/>
    <w:rsid w:val="00B63F01"/>
    <w:rsid w:val="00B64C2B"/>
    <w:rsid w:val="00B715B1"/>
    <w:rsid w:val="00B73C6C"/>
    <w:rsid w:val="00B745A8"/>
    <w:rsid w:val="00B77942"/>
    <w:rsid w:val="00B80AE0"/>
    <w:rsid w:val="00B80DE1"/>
    <w:rsid w:val="00B93A98"/>
    <w:rsid w:val="00B97714"/>
    <w:rsid w:val="00B97C15"/>
    <w:rsid w:val="00BA383F"/>
    <w:rsid w:val="00BC4AD2"/>
    <w:rsid w:val="00BC5601"/>
    <w:rsid w:val="00BD5C4F"/>
    <w:rsid w:val="00C35F68"/>
    <w:rsid w:val="00C3639F"/>
    <w:rsid w:val="00C4461C"/>
    <w:rsid w:val="00C5212C"/>
    <w:rsid w:val="00C54FBB"/>
    <w:rsid w:val="00C60057"/>
    <w:rsid w:val="00C70863"/>
    <w:rsid w:val="00C833EF"/>
    <w:rsid w:val="00CA5557"/>
    <w:rsid w:val="00CB3309"/>
    <w:rsid w:val="00CB7068"/>
    <w:rsid w:val="00CD1E7C"/>
    <w:rsid w:val="00CF46DD"/>
    <w:rsid w:val="00D079F4"/>
    <w:rsid w:val="00D25057"/>
    <w:rsid w:val="00D522DA"/>
    <w:rsid w:val="00D60633"/>
    <w:rsid w:val="00D831F9"/>
    <w:rsid w:val="00D86F6E"/>
    <w:rsid w:val="00DA3618"/>
    <w:rsid w:val="00DB37E2"/>
    <w:rsid w:val="00DD57B3"/>
    <w:rsid w:val="00DE5684"/>
    <w:rsid w:val="00E1246B"/>
    <w:rsid w:val="00E14772"/>
    <w:rsid w:val="00E15F6F"/>
    <w:rsid w:val="00E26C38"/>
    <w:rsid w:val="00E27C00"/>
    <w:rsid w:val="00E62008"/>
    <w:rsid w:val="00E72871"/>
    <w:rsid w:val="00E84C79"/>
    <w:rsid w:val="00E9101A"/>
    <w:rsid w:val="00EC0799"/>
    <w:rsid w:val="00EC7A3A"/>
    <w:rsid w:val="00ED27F1"/>
    <w:rsid w:val="00ED46B0"/>
    <w:rsid w:val="00EE1F4C"/>
    <w:rsid w:val="00EF7AC9"/>
    <w:rsid w:val="00F00C67"/>
    <w:rsid w:val="00F04A2C"/>
    <w:rsid w:val="00F0748A"/>
    <w:rsid w:val="00F11D5F"/>
    <w:rsid w:val="00F15C34"/>
    <w:rsid w:val="00F51D9C"/>
    <w:rsid w:val="00F874DB"/>
    <w:rsid w:val="00FF1BAD"/>
    <w:rsid w:val="00FF3BFF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226FD0"/>
  <w15:docId w15:val="{73BA9675-78B5-4EA5-8B88-B1502BEF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92125F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5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054"/>
  </w:style>
  <w:style w:type="paragraph" w:styleId="a6">
    <w:name w:val="footer"/>
    <w:basedOn w:val="a"/>
    <w:link w:val="a7"/>
    <w:uiPriority w:val="99"/>
    <w:unhideWhenUsed/>
    <w:rsid w:val="00375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054"/>
  </w:style>
  <w:style w:type="paragraph" w:styleId="a8">
    <w:name w:val="Balloon Text"/>
    <w:basedOn w:val="a"/>
    <w:link w:val="a9"/>
    <w:uiPriority w:val="99"/>
    <w:semiHidden/>
    <w:unhideWhenUsed/>
    <w:rsid w:val="00B77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794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7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92125F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user-generated">
    <w:name w:val="user-generated"/>
    <w:basedOn w:val="a0"/>
    <w:rsid w:val="0092125F"/>
  </w:style>
  <w:style w:type="character" w:styleId="ab">
    <w:name w:val="Hyperlink"/>
    <w:basedOn w:val="a0"/>
    <w:uiPriority w:val="99"/>
    <w:unhideWhenUsed/>
    <w:rsid w:val="00EC7A3A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2D7D8C"/>
  </w:style>
  <w:style w:type="character" w:customStyle="1" w:styleId="ad">
    <w:name w:val="日付 (文字)"/>
    <w:basedOn w:val="a0"/>
    <w:link w:val="ac"/>
    <w:uiPriority w:val="99"/>
    <w:semiHidden/>
    <w:rsid w:val="002D7D8C"/>
  </w:style>
  <w:style w:type="paragraph" w:styleId="ae">
    <w:name w:val="Note Heading"/>
    <w:basedOn w:val="a"/>
    <w:next w:val="a"/>
    <w:link w:val="af"/>
    <w:uiPriority w:val="99"/>
    <w:unhideWhenUsed/>
    <w:rsid w:val="002D7D8C"/>
    <w:pPr>
      <w:jc w:val="center"/>
    </w:pPr>
    <w:rPr>
      <w:rFonts w:ascii="ＭＳ Ｐゴシック" w:eastAsia="ＭＳ Ｐゴシック" w:hAnsi="ＭＳ Ｐゴシック" w:cs="RyuminPro-Regular"/>
      <w:kern w:val="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2D7D8C"/>
    <w:rPr>
      <w:rFonts w:ascii="ＭＳ Ｐゴシック" w:eastAsia="ＭＳ Ｐゴシック" w:hAnsi="ＭＳ Ｐゴシック" w:cs="RyuminPro-Regular"/>
      <w:kern w:val="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2D7D8C"/>
    <w:pPr>
      <w:jc w:val="right"/>
    </w:pPr>
    <w:rPr>
      <w:rFonts w:ascii="ＭＳ Ｐゴシック" w:eastAsia="ＭＳ Ｐゴシック" w:hAnsi="ＭＳ Ｐゴシック" w:cs="RyuminPro-Regular"/>
      <w:kern w:val="0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2D7D8C"/>
    <w:rPr>
      <w:rFonts w:ascii="ＭＳ Ｐゴシック" w:eastAsia="ＭＳ Ｐゴシック" w:hAnsi="ＭＳ Ｐゴシック" w:cs="RyuminPro-Regular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Hidetaka HARADA</cp:lastModifiedBy>
  <cp:revision>5</cp:revision>
  <cp:lastPrinted>2017-04-24T07:40:00Z</cp:lastPrinted>
  <dcterms:created xsi:type="dcterms:W3CDTF">2021-03-08T05:36:00Z</dcterms:created>
  <dcterms:modified xsi:type="dcterms:W3CDTF">2024-02-23T06:38:00Z</dcterms:modified>
</cp:coreProperties>
</file>